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8CD70" w14:textId="77777777" w:rsidR="00763651" w:rsidRPr="00EB2CB2" w:rsidRDefault="0019381F" w:rsidP="001C5FC1">
      <w:pPr>
        <w:spacing w:after="0" w:line="240" w:lineRule="auto"/>
        <w:jc w:val="center"/>
        <w:rPr>
          <w:b/>
          <w:sz w:val="24"/>
          <w:szCs w:val="24"/>
        </w:rPr>
      </w:pPr>
      <w:r w:rsidRPr="00EB2CB2">
        <w:rPr>
          <w:b/>
          <w:sz w:val="24"/>
          <w:szCs w:val="24"/>
        </w:rPr>
        <w:t>Site Resources Checklist</w:t>
      </w:r>
    </w:p>
    <w:p w14:paraId="2BCDFE3B" w14:textId="77777777" w:rsidR="001C5FC1" w:rsidRPr="00EB2CB2" w:rsidRDefault="001D25E9" w:rsidP="001C5FC1">
      <w:pPr>
        <w:spacing w:after="0" w:line="240" w:lineRule="auto"/>
        <w:jc w:val="center"/>
        <w:rPr>
          <w:b/>
          <w:sz w:val="24"/>
          <w:szCs w:val="24"/>
        </w:rPr>
      </w:pPr>
      <w:r w:rsidRPr="00EB2CB2">
        <w:rPr>
          <w:b/>
          <w:sz w:val="24"/>
          <w:szCs w:val="24"/>
        </w:rPr>
        <w:t>Clinical Trial</w:t>
      </w:r>
      <w:r w:rsidR="005105BF" w:rsidRPr="00EB2CB2">
        <w:rPr>
          <w:b/>
          <w:sz w:val="24"/>
          <w:szCs w:val="24"/>
        </w:rPr>
        <w:t>s</w:t>
      </w:r>
      <w:r w:rsidRPr="00EB2CB2">
        <w:rPr>
          <w:b/>
          <w:sz w:val="24"/>
          <w:szCs w:val="24"/>
        </w:rPr>
        <w:t xml:space="preserve"> </w:t>
      </w:r>
      <w:r w:rsidR="0019381F" w:rsidRPr="00EB2CB2">
        <w:rPr>
          <w:b/>
          <w:sz w:val="24"/>
          <w:szCs w:val="24"/>
        </w:rPr>
        <w:t>outside</w:t>
      </w:r>
      <w:r w:rsidRPr="00EB2CB2">
        <w:rPr>
          <w:b/>
          <w:sz w:val="24"/>
          <w:szCs w:val="24"/>
        </w:rPr>
        <w:t xml:space="preserve"> </w:t>
      </w:r>
      <w:r w:rsidR="00587393" w:rsidRPr="00EB2CB2">
        <w:rPr>
          <w:b/>
          <w:sz w:val="24"/>
          <w:szCs w:val="24"/>
        </w:rPr>
        <w:t>FEU-</w:t>
      </w:r>
      <w:r w:rsidR="001E3657">
        <w:rPr>
          <w:b/>
          <w:sz w:val="24"/>
          <w:szCs w:val="24"/>
        </w:rPr>
        <w:t xml:space="preserve"> </w:t>
      </w:r>
      <w:r w:rsidR="00587393" w:rsidRPr="00EB2CB2">
        <w:rPr>
          <w:b/>
          <w:sz w:val="24"/>
          <w:szCs w:val="24"/>
        </w:rPr>
        <w:t>NRMF MEDICAL CENTER</w:t>
      </w:r>
      <w:r w:rsidRPr="00EB2CB2">
        <w:rPr>
          <w:b/>
          <w:sz w:val="24"/>
          <w:szCs w:val="24"/>
        </w:rPr>
        <w:t xml:space="preserve"> </w:t>
      </w:r>
      <w:r w:rsidR="0019381F" w:rsidRPr="00EB2CB2">
        <w:rPr>
          <w:b/>
          <w:sz w:val="24"/>
          <w:szCs w:val="24"/>
        </w:rPr>
        <w:t>by</w:t>
      </w:r>
      <w:r w:rsidRPr="00EB2CB2">
        <w:rPr>
          <w:b/>
          <w:sz w:val="24"/>
          <w:szCs w:val="24"/>
        </w:rPr>
        <w:t xml:space="preserve"> </w:t>
      </w:r>
      <w:r w:rsidR="00587393" w:rsidRPr="00EB2CB2">
        <w:rPr>
          <w:b/>
          <w:sz w:val="24"/>
          <w:szCs w:val="24"/>
        </w:rPr>
        <w:t>FEU-NRMF</w:t>
      </w:r>
      <w:r w:rsidRPr="00EB2CB2">
        <w:rPr>
          <w:b/>
          <w:sz w:val="24"/>
          <w:szCs w:val="24"/>
        </w:rPr>
        <w:t xml:space="preserve"> Personnel</w:t>
      </w:r>
    </w:p>
    <w:p w14:paraId="189EEE49" w14:textId="77777777" w:rsidR="001C5FC1" w:rsidRPr="00EB2CB2" w:rsidRDefault="005105BF" w:rsidP="001C5FC1">
      <w:pPr>
        <w:spacing w:after="240" w:line="240" w:lineRule="auto"/>
        <w:jc w:val="center"/>
        <w:rPr>
          <w:b/>
          <w:spacing w:val="40"/>
          <w:sz w:val="24"/>
          <w:szCs w:val="24"/>
        </w:rPr>
      </w:pPr>
      <w:r w:rsidRPr="00EB2CB2">
        <w:rPr>
          <w:b/>
          <w:spacing w:val="40"/>
          <w:sz w:val="24"/>
          <w:szCs w:val="24"/>
        </w:rPr>
        <w:t>SELF-ASSESSMENT TOOL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8"/>
        <w:gridCol w:w="3870"/>
      </w:tblGrid>
      <w:tr w:rsidR="001C5FC1" w:rsidRPr="00EB2CB2" w14:paraId="0D6327A4" w14:textId="77777777">
        <w:tc>
          <w:tcPr>
            <w:tcW w:w="918" w:type="dxa"/>
          </w:tcPr>
          <w:p w14:paraId="2428199F" w14:textId="77777777" w:rsidR="001C5FC1" w:rsidRPr="00EB2CB2" w:rsidRDefault="001C5FC1" w:rsidP="00142870">
            <w:pPr>
              <w:spacing w:before="240" w:after="0" w:line="240" w:lineRule="auto"/>
              <w:rPr>
                <w:rFonts w:cs="Arial"/>
                <w:b/>
              </w:rPr>
            </w:pPr>
            <w:r w:rsidRPr="00EB2CB2">
              <w:rPr>
                <w:rFonts w:cs="Arial"/>
                <w:b/>
              </w:rPr>
              <w:t>DATE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316BBDF5" w14:textId="77777777" w:rsidR="001C5FC1" w:rsidRPr="00EB2CB2" w:rsidRDefault="00D226DE" w:rsidP="00142870">
            <w:pPr>
              <w:spacing w:before="240" w:after="0" w:line="240" w:lineRule="auto"/>
              <w:rPr>
                <w:rFonts w:cs="Arial"/>
                <w:b/>
              </w:rPr>
            </w:pPr>
            <w:r w:rsidRPr="00EB2CB2">
              <w:rPr>
                <w:rFonts w:cs="Arial"/>
                <w:b/>
              </w:rPr>
              <w:t>&lt;</w:t>
            </w:r>
            <w:r w:rsidR="00B352B0">
              <w:rPr>
                <w:rFonts w:cs="Arial"/>
                <w:b/>
              </w:rPr>
              <w:t>mm/dd/</w:t>
            </w:r>
            <w:proofErr w:type="spellStart"/>
            <w:r w:rsidR="00B352B0">
              <w:rPr>
                <w:rFonts w:cs="Arial"/>
                <w:b/>
              </w:rPr>
              <w:t>yyyy</w:t>
            </w:r>
            <w:proofErr w:type="spellEnd"/>
            <w:r w:rsidRPr="00EB2CB2">
              <w:rPr>
                <w:rFonts w:cs="Arial"/>
                <w:b/>
              </w:rPr>
              <w:t>&gt;</w:t>
            </w:r>
          </w:p>
        </w:tc>
      </w:tr>
    </w:tbl>
    <w:p w14:paraId="2FF46491" w14:textId="77777777" w:rsidR="00B040AC" w:rsidRPr="00EB2CB2" w:rsidRDefault="00B040AC">
      <w:pPr>
        <w:spacing w:after="0" w:line="240" w:lineRule="auto"/>
        <w:rPr>
          <w:rFonts w:cs="Arial"/>
          <w:sz w:val="20"/>
        </w:rPr>
      </w:pPr>
    </w:p>
    <w:p w14:paraId="4DC2EC09" w14:textId="77777777" w:rsidR="00985645" w:rsidRPr="00EB2CB2" w:rsidRDefault="001C5FC1" w:rsidP="005F5724">
      <w:pPr>
        <w:spacing w:after="240" w:line="240" w:lineRule="auto"/>
        <w:rPr>
          <w:rFonts w:cs="Arial"/>
        </w:rPr>
      </w:pPr>
      <w:r w:rsidRPr="00EB2CB2">
        <w:rPr>
          <w:rFonts w:cs="Arial"/>
          <w:b/>
        </w:rPr>
        <w:t>INSTRUCTIONS</w:t>
      </w:r>
      <w:r w:rsidR="00720702" w:rsidRPr="00EB2CB2">
        <w:rPr>
          <w:rFonts w:cs="Arial"/>
          <w:b/>
        </w:rPr>
        <w:t xml:space="preserve"> TO THE PRINCIPAL INVESTIGATOR</w:t>
      </w:r>
      <w:r w:rsidRPr="00EB2CB2">
        <w:rPr>
          <w:rFonts w:cs="Arial"/>
          <w:b/>
        </w:rPr>
        <w:t>:</w:t>
      </w:r>
      <w:r w:rsidRPr="00EB2CB2">
        <w:rPr>
          <w:rFonts w:cs="Arial"/>
        </w:rPr>
        <w:t xml:space="preserve"> </w:t>
      </w:r>
      <w:r w:rsidR="00720702" w:rsidRPr="00EB2CB2">
        <w:rPr>
          <w:rFonts w:cs="Arial"/>
        </w:rPr>
        <w:t xml:space="preserve">Complete this </w:t>
      </w:r>
      <w:r w:rsidRPr="00EB2CB2">
        <w:rPr>
          <w:rFonts w:cs="Arial"/>
        </w:rPr>
        <w:t xml:space="preserve">form </w:t>
      </w:r>
      <w:r w:rsidR="00720702" w:rsidRPr="00EB2CB2">
        <w:rPr>
          <w:rFonts w:cs="Arial"/>
        </w:rPr>
        <w:t>if you are</w:t>
      </w:r>
      <w:r w:rsidRPr="00EB2CB2">
        <w:rPr>
          <w:rFonts w:cs="Arial"/>
        </w:rPr>
        <w:t xml:space="preserve"> a</w:t>
      </w:r>
      <w:r w:rsidR="002F2D5F">
        <w:rPr>
          <w:rFonts w:cs="Arial"/>
        </w:rPr>
        <w:t>n</w:t>
      </w:r>
      <w:r w:rsidRPr="00EB2CB2">
        <w:rPr>
          <w:rFonts w:cs="Arial"/>
        </w:rPr>
        <w:t xml:space="preserve"> </w:t>
      </w:r>
      <w:r w:rsidR="00587393" w:rsidRPr="002F2D5F">
        <w:rPr>
          <w:rFonts w:cs="Arial"/>
          <w:b/>
        </w:rPr>
        <w:t>FEU-NRMF</w:t>
      </w:r>
      <w:r w:rsidRPr="002F2D5F">
        <w:rPr>
          <w:rFonts w:cs="Arial"/>
          <w:b/>
        </w:rPr>
        <w:t xml:space="preserve"> </w:t>
      </w:r>
      <w:r w:rsidR="00D226DE" w:rsidRPr="002F2D5F">
        <w:rPr>
          <w:rFonts w:cs="Arial"/>
          <w:b/>
        </w:rPr>
        <w:t>principal investigator</w:t>
      </w:r>
      <w:r w:rsidRPr="00EB2CB2">
        <w:rPr>
          <w:rFonts w:cs="Arial"/>
        </w:rPr>
        <w:t xml:space="preserve"> applying </w:t>
      </w:r>
      <w:r w:rsidR="00720702" w:rsidRPr="00EB2CB2">
        <w:rPr>
          <w:rFonts w:cs="Arial"/>
        </w:rPr>
        <w:t>for ethical</w:t>
      </w:r>
      <w:r w:rsidRPr="00EB2CB2">
        <w:rPr>
          <w:rFonts w:cs="Arial"/>
        </w:rPr>
        <w:t xml:space="preserve"> clearance from the </w:t>
      </w:r>
      <w:r w:rsidR="00587393" w:rsidRPr="00EB2CB2">
        <w:rPr>
          <w:rFonts w:cs="Arial"/>
        </w:rPr>
        <w:t>FEU-NRMF IERC</w:t>
      </w:r>
      <w:r w:rsidRPr="00EB2CB2">
        <w:rPr>
          <w:rFonts w:cs="Arial"/>
        </w:rPr>
        <w:t xml:space="preserve"> for a </w:t>
      </w:r>
      <w:r w:rsidRPr="002F2D5F">
        <w:rPr>
          <w:rFonts w:cs="Arial"/>
          <w:b/>
        </w:rPr>
        <w:t>clinical trial or clinical research</w:t>
      </w:r>
      <w:r w:rsidRPr="00EB2CB2">
        <w:rPr>
          <w:rFonts w:cs="Arial"/>
        </w:rPr>
        <w:t xml:space="preserve"> that will be conducted </w:t>
      </w:r>
      <w:r w:rsidRPr="002F2D5F">
        <w:rPr>
          <w:rFonts w:cs="Arial"/>
          <w:b/>
        </w:rPr>
        <w:t xml:space="preserve">outside the </w:t>
      </w:r>
      <w:r w:rsidR="00587393" w:rsidRPr="002F2D5F">
        <w:rPr>
          <w:rFonts w:cs="Arial"/>
          <w:b/>
        </w:rPr>
        <w:t>FEU-NRMF MEDICAL CENTER</w:t>
      </w:r>
      <w:r w:rsidRPr="00EB2CB2">
        <w:rPr>
          <w:rFonts w:cs="Arial"/>
        </w:rPr>
        <w:t xml:space="preserve"> premises. This form is mandatory for the aforementioned investigator-site category. </w:t>
      </w:r>
      <w:r w:rsidR="00F52B05" w:rsidRPr="00EB2CB2">
        <w:rPr>
          <w:rFonts w:cs="Arial"/>
        </w:rPr>
        <w:t>All fields should be completely filled out. If necessary, supporting documentation may be required</w:t>
      </w:r>
      <w:r w:rsidR="00B040AC" w:rsidRPr="00EB2CB2">
        <w:rPr>
          <w:rFonts w:cs="Arial"/>
        </w:rPr>
        <w:t xml:space="preserve">. </w:t>
      </w:r>
    </w:p>
    <w:p w14:paraId="49E5FB8C" w14:textId="77777777" w:rsidR="005F5724" w:rsidRPr="00EB2CB2" w:rsidRDefault="005F5724" w:rsidP="005F5724">
      <w:pPr>
        <w:spacing w:after="240" w:line="240" w:lineRule="auto"/>
        <w:rPr>
          <w:rFonts w:cs="Arial"/>
          <w:b/>
        </w:rPr>
      </w:pPr>
      <w:r w:rsidRPr="00EB2CB2">
        <w:rPr>
          <w:rFonts w:cs="Arial"/>
          <w:b/>
        </w:rPr>
        <w:t>Kindly fill out this form accordingly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5897"/>
      </w:tblGrid>
      <w:tr w:rsidR="000121E1" w:rsidRPr="00EB2CB2" w14:paraId="7208C8CE" w14:textId="77777777" w:rsidTr="00985645">
        <w:tc>
          <w:tcPr>
            <w:tcW w:w="3348" w:type="dxa"/>
          </w:tcPr>
          <w:p w14:paraId="16F00161" w14:textId="77777777" w:rsidR="000121E1" w:rsidRPr="00EB2CB2" w:rsidRDefault="00587393" w:rsidP="001428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>FEU-NRMF IERC</w:t>
            </w:r>
            <w:r w:rsidR="000121E1" w:rsidRPr="00EB2CB2">
              <w:rPr>
                <w:rFonts w:cs="Arial"/>
                <w:sz w:val="20"/>
                <w:szCs w:val="20"/>
              </w:rPr>
              <w:t xml:space="preserve"> Code:</w:t>
            </w:r>
            <w:r w:rsidR="000121E1" w:rsidRPr="00EB2CB2">
              <w:rPr>
                <w:rStyle w:val="FootnoteReference"/>
                <w:rFonts w:cs="Arial"/>
                <w:sz w:val="20"/>
                <w:szCs w:val="20"/>
              </w:rPr>
              <w:footnoteReference w:id="1"/>
            </w:r>
          </w:p>
        </w:tc>
        <w:tc>
          <w:tcPr>
            <w:tcW w:w="5897" w:type="dxa"/>
          </w:tcPr>
          <w:p w14:paraId="10719FB6" w14:textId="77777777" w:rsidR="000121E1" w:rsidRPr="00EB2CB2" w:rsidRDefault="000121E1" w:rsidP="001428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F5724" w:rsidRPr="00EB2CB2" w14:paraId="0E919B7E" w14:textId="77777777" w:rsidTr="00985645">
        <w:tc>
          <w:tcPr>
            <w:tcW w:w="3348" w:type="dxa"/>
          </w:tcPr>
          <w:p w14:paraId="560C6FCF" w14:textId="77777777" w:rsidR="005F5724" w:rsidRPr="00EB2CB2" w:rsidRDefault="005F5724" w:rsidP="001428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>Principal Investigator</w:t>
            </w:r>
          </w:p>
        </w:tc>
        <w:tc>
          <w:tcPr>
            <w:tcW w:w="5897" w:type="dxa"/>
          </w:tcPr>
          <w:p w14:paraId="362A4479" w14:textId="77777777" w:rsidR="005F5724" w:rsidRPr="00EB2CB2" w:rsidRDefault="0019381F" w:rsidP="001428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sz w:val="20"/>
                <w:szCs w:val="20"/>
              </w:rPr>
              <w:t>&lt;</w:t>
            </w:r>
            <w:r w:rsidR="00261E3B" w:rsidRPr="00EB2CB2">
              <w:rPr>
                <w:sz w:val="20"/>
                <w:szCs w:val="20"/>
              </w:rPr>
              <w:t>Title,</w:t>
            </w:r>
            <w:r w:rsidR="007B3846" w:rsidRPr="00EB2CB2">
              <w:rPr>
                <w:sz w:val="20"/>
                <w:szCs w:val="20"/>
              </w:rPr>
              <w:t xml:space="preserve"> </w:t>
            </w:r>
            <w:r w:rsidR="00261E3B" w:rsidRPr="00EB2CB2">
              <w:rPr>
                <w:sz w:val="20"/>
                <w:szCs w:val="20"/>
              </w:rPr>
              <w:t xml:space="preserve">Name, </w:t>
            </w:r>
            <w:r w:rsidR="0005085B" w:rsidRPr="00EB2CB2">
              <w:rPr>
                <w:sz w:val="20"/>
                <w:szCs w:val="20"/>
              </w:rPr>
              <w:t>Surname</w:t>
            </w:r>
            <w:r w:rsidRPr="00EB2CB2">
              <w:rPr>
                <w:sz w:val="20"/>
                <w:szCs w:val="20"/>
              </w:rPr>
              <w:t>&gt;</w:t>
            </w:r>
          </w:p>
        </w:tc>
      </w:tr>
      <w:tr w:rsidR="005F5724" w:rsidRPr="00EB2CB2" w14:paraId="67B823A3" w14:textId="77777777" w:rsidTr="00985645">
        <w:tc>
          <w:tcPr>
            <w:tcW w:w="3348" w:type="dxa"/>
          </w:tcPr>
          <w:p w14:paraId="0306F9D5" w14:textId="77777777" w:rsidR="005F5724" w:rsidRPr="00EB2CB2" w:rsidRDefault="005F5724" w:rsidP="001428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>Contact Number</w:t>
            </w:r>
          </w:p>
        </w:tc>
        <w:tc>
          <w:tcPr>
            <w:tcW w:w="5897" w:type="dxa"/>
          </w:tcPr>
          <w:p w14:paraId="3DAB17AD" w14:textId="77777777" w:rsidR="005F5724" w:rsidRPr="00EB2CB2" w:rsidRDefault="005F5724" w:rsidP="001428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F5724" w:rsidRPr="00EB2CB2" w14:paraId="4F5885BE" w14:textId="77777777" w:rsidTr="00985645">
        <w:tc>
          <w:tcPr>
            <w:tcW w:w="3348" w:type="dxa"/>
          </w:tcPr>
          <w:p w14:paraId="1E3C0241" w14:textId="77777777" w:rsidR="005F5724" w:rsidRPr="00EB2CB2" w:rsidRDefault="005F5724" w:rsidP="001428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>Contact Number</w:t>
            </w:r>
          </w:p>
        </w:tc>
        <w:tc>
          <w:tcPr>
            <w:tcW w:w="5897" w:type="dxa"/>
          </w:tcPr>
          <w:p w14:paraId="7F2F2983" w14:textId="77777777" w:rsidR="005F5724" w:rsidRPr="00EB2CB2" w:rsidRDefault="005F5724" w:rsidP="001428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F5724" w:rsidRPr="00EB2CB2" w14:paraId="69A17C9D" w14:textId="77777777" w:rsidTr="00985645">
        <w:tc>
          <w:tcPr>
            <w:tcW w:w="3348" w:type="dxa"/>
          </w:tcPr>
          <w:p w14:paraId="120FAD4E" w14:textId="77777777" w:rsidR="005F5724" w:rsidRPr="00EB2CB2" w:rsidRDefault="005F5724" w:rsidP="001428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>External Site</w:t>
            </w:r>
          </w:p>
        </w:tc>
        <w:tc>
          <w:tcPr>
            <w:tcW w:w="5897" w:type="dxa"/>
          </w:tcPr>
          <w:p w14:paraId="7E7856A9" w14:textId="77777777" w:rsidR="005F5724" w:rsidRPr="00EB2CB2" w:rsidRDefault="005F5724" w:rsidP="001428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F5724" w:rsidRPr="00EB2CB2" w14:paraId="1FFE4CDB" w14:textId="77777777" w:rsidTr="00985645">
        <w:tc>
          <w:tcPr>
            <w:tcW w:w="3348" w:type="dxa"/>
          </w:tcPr>
          <w:p w14:paraId="7336908A" w14:textId="77777777" w:rsidR="005F5724" w:rsidRPr="00EB2CB2" w:rsidRDefault="00FE6765" w:rsidP="001428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 xml:space="preserve">External Site </w:t>
            </w:r>
            <w:r w:rsidR="005F5724" w:rsidRPr="00EB2CB2">
              <w:rPr>
                <w:rFonts w:cs="Arial"/>
                <w:sz w:val="20"/>
                <w:szCs w:val="20"/>
              </w:rPr>
              <w:t>Address</w:t>
            </w:r>
          </w:p>
        </w:tc>
        <w:tc>
          <w:tcPr>
            <w:tcW w:w="5897" w:type="dxa"/>
          </w:tcPr>
          <w:p w14:paraId="0F53E17E" w14:textId="77777777" w:rsidR="005F5724" w:rsidRPr="00EB2CB2" w:rsidRDefault="005F5724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F5724" w:rsidRPr="00EB2CB2" w14:paraId="03B04854" w14:textId="77777777" w:rsidTr="00985645">
        <w:tc>
          <w:tcPr>
            <w:tcW w:w="3348" w:type="dxa"/>
          </w:tcPr>
          <w:p w14:paraId="79D73C3B" w14:textId="77777777" w:rsidR="005F5724" w:rsidRPr="00EB2CB2" w:rsidRDefault="00985645" w:rsidP="001428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>Medical Director (</w:t>
            </w:r>
            <w:r w:rsidR="005F5724" w:rsidRPr="00EB2CB2">
              <w:rPr>
                <w:rFonts w:cs="Arial"/>
                <w:sz w:val="20"/>
                <w:szCs w:val="20"/>
              </w:rPr>
              <w:t>External Site</w:t>
            </w:r>
            <w:r w:rsidRPr="00EB2CB2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5897" w:type="dxa"/>
          </w:tcPr>
          <w:p w14:paraId="512E98FF" w14:textId="77777777" w:rsidR="005F5724" w:rsidRPr="00EB2CB2" w:rsidRDefault="0019381F" w:rsidP="001428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sz w:val="20"/>
                <w:szCs w:val="20"/>
              </w:rPr>
              <w:t>&lt;</w:t>
            </w:r>
            <w:r w:rsidR="00261E3B" w:rsidRPr="00EB2CB2">
              <w:rPr>
                <w:sz w:val="20"/>
                <w:szCs w:val="20"/>
              </w:rPr>
              <w:t>Title,</w:t>
            </w:r>
            <w:r w:rsidR="007B3846" w:rsidRPr="00EB2CB2">
              <w:rPr>
                <w:sz w:val="20"/>
                <w:szCs w:val="20"/>
              </w:rPr>
              <w:t xml:space="preserve"> </w:t>
            </w:r>
            <w:r w:rsidR="00261E3B" w:rsidRPr="00EB2CB2">
              <w:rPr>
                <w:sz w:val="20"/>
                <w:szCs w:val="20"/>
              </w:rPr>
              <w:t xml:space="preserve">Name, </w:t>
            </w:r>
            <w:r w:rsidR="0005085B" w:rsidRPr="00EB2CB2">
              <w:rPr>
                <w:sz w:val="20"/>
                <w:szCs w:val="20"/>
              </w:rPr>
              <w:t>Surname</w:t>
            </w:r>
            <w:r w:rsidRPr="00EB2CB2">
              <w:rPr>
                <w:sz w:val="20"/>
                <w:szCs w:val="20"/>
              </w:rPr>
              <w:t>&gt;</w:t>
            </w:r>
          </w:p>
        </w:tc>
      </w:tr>
      <w:tr w:rsidR="005F5724" w:rsidRPr="00EB2CB2" w14:paraId="0F335595" w14:textId="77777777" w:rsidTr="00985645">
        <w:tc>
          <w:tcPr>
            <w:tcW w:w="3348" w:type="dxa"/>
          </w:tcPr>
          <w:p w14:paraId="1CD38241" w14:textId="77777777" w:rsidR="005F5724" w:rsidRPr="00EB2CB2" w:rsidRDefault="005F5724" w:rsidP="001428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>Contact Number</w:t>
            </w:r>
          </w:p>
        </w:tc>
        <w:tc>
          <w:tcPr>
            <w:tcW w:w="5897" w:type="dxa"/>
          </w:tcPr>
          <w:p w14:paraId="7938B2E1" w14:textId="77777777" w:rsidR="005F5724" w:rsidRPr="00EB2CB2" w:rsidRDefault="005F5724" w:rsidP="001428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F5724" w:rsidRPr="00EB2CB2" w14:paraId="08B28FA3" w14:textId="77777777" w:rsidTr="00985645">
        <w:tc>
          <w:tcPr>
            <w:tcW w:w="3348" w:type="dxa"/>
          </w:tcPr>
          <w:p w14:paraId="3F66E1B6" w14:textId="77777777" w:rsidR="005F5724" w:rsidRPr="00EB2CB2" w:rsidRDefault="005F5724" w:rsidP="001428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>Study Sponsor</w:t>
            </w:r>
          </w:p>
        </w:tc>
        <w:tc>
          <w:tcPr>
            <w:tcW w:w="5897" w:type="dxa"/>
          </w:tcPr>
          <w:p w14:paraId="68EDDFE0" w14:textId="77777777" w:rsidR="005F5724" w:rsidRPr="00EB2CB2" w:rsidRDefault="005F5724" w:rsidP="001428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F5724" w:rsidRPr="00EB2CB2" w14:paraId="120D151C" w14:textId="77777777" w:rsidTr="00985645">
        <w:tc>
          <w:tcPr>
            <w:tcW w:w="3348" w:type="dxa"/>
          </w:tcPr>
          <w:p w14:paraId="453D0BF9" w14:textId="77777777" w:rsidR="005F5724" w:rsidRPr="00EB2CB2" w:rsidRDefault="001D25E9" w:rsidP="001428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>Study Protocol</w:t>
            </w:r>
            <w:r w:rsidR="00FE6765" w:rsidRPr="00EB2CB2">
              <w:rPr>
                <w:rFonts w:cs="Arial"/>
                <w:sz w:val="20"/>
                <w:szCs w:val="20"/>
              </w:rPr>
              <w:t xml:space="preserve"> Title</w:t>
            </w:r>
          </w:p>
        </w:tc>
        <w:tc>
          <w:tcPr>
            <w:tcW w:w="5897" w:type="dxa"/>
          </w:tcPr>
          <w:p w14:paraId="52012C4B" w14:textId="77777777" w:rsidR="005F5724" w:rsidRPr="00EB2CB2" w:rsidRDefault="005F5724" w:rsidP="001428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AEFA12D" w14:textId="77777777" w:rsidR="00B040AC" w:rsidRPr="00EB2CB2" w:rsidRDefault="00142870" w:rsidP="005F5724">
      <w:pPr>
        <w:numPr>
          <w:ilvl w:val="0"/>
          <w:numId w:val="6"/>
        </w:numPr>
        <w:spacing w:before="240" w:after="0" w:line="240" w:lineRule="auto"/>
        <w:rPr>
          <w:b/>
          <w:sz w:val="20"/>
          <w:szCs w:val="20"/>
        </w:rPr>
      </w:pPr>
      <w:r w:rsidRPr="00EB2CB2">
        <w:rPr>
          <w:b/>
          <w:sz w:val="20"/>
          <w:szCs w:val="20"/>
        </w:rPr>
        <w:t>Safety Requirements for</w:t>
      </w:r>
      <w:r w:rsidR="00B040AC" w:rsidRPr="00EB2CB2">
        <w:rPr>
          <w:b/>
          <w:sz w:val="20"/>
          <w:szCs w:val="20"/>
        </w:rPr>
        <w:t xml:space="preserve"> Research Participants</w:t>
      </w:r>
    </w:p>
    <w:p w14:paraId="7606F231" w14:textId="77777777" w:rsidR="00B040AC" w:rsidRPr="00EB2CB2" w:rsidRDefault="00B040AC" w:rsidP="00EE413F">
      <w:pPr>
        <w:spacing w:before="120" w:after="0" w:line="240" w:lineRule="auto"/>
        <w:rPr>
          <w:sz w:val="20"/>
          <w:szCs w:val="20"/>
        </w:rPr>
      </w:pPr>
      <w:r w:rsidRPr="00EB2CB2">
        <w:rPr>
          <w:sz w:val="20"/>
          <w:szCs w:val="20"/>
        </w:rPr>
        <w:t xml:space="preserve">Does your Institution provide a </w:t>
      </w:r>
      <w:r w:rsidRPr="00EB2CB2">
        <w:rPr>
          <w:b/>
          <w:sz w:val="20"/>
          <w:szCs w:val="20"/>
        </w:rPr>
        <w:t>24-hr emergency room</w:t>
      </w:r>
      <w:r w:rsidRPr="00EB2CB2">
        <w:rPr>
          <w:sz w:val="20"/>
          <w:szCs w:val="20"/>
        </w:rPr>
        <w:t xml:space="preserve"> service?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8"/>
        <w:gridCol w:w="7967"/>
      </w:tblGrid>
      <w:tr w:rsidR="002F07BA" w:rsidRPr="00EB2CB2" w14:paraId="5F3AB6B7" w14:textId="77777777">
        <w:tc>
          <w:tcPr>
            <w:tcW w:w="1278" w:type="dxa"/>
            <w:tcBorders>
              <w:bottom w:val="single" w:sz="4" w:space="0" w:color="auto"/>
            </w:tcBorders>
          </w:tcPr>
          <w:p w14:paraId="03864082" w14:textId="77777777" w:rsidR="002F07BA" w:rsidRPr="00EB2CB2" w:rsidRDefault="002F07BA" w:rsidP="00142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67" w:type="dxa"/>
          </w:tcPr>
          <w:p w14:paraId="506574B2" w14:textId="77777777" w:rsidR="002F07BA" w:rsidRPr="00EB2CB2" w:rsidRDefault="002F07BA" w:rsidP="00142870">
            <w:pPr>
              <w:spacing w:after="0" w:line="240" w:lineRule="auto"/>
              <w:rPr>
                <w:sz w:val="20"/>
                <w:szCs w:val="20"/>
              </w:rPr>
            </w:pPr>
            <w:r w:rsidRPr="00EB2CB2">
              <w:rPr>
                <w:sz w:val="20"/>
                <w:szCs w:val="20"/>
              </w:rPr>
              <w:t>YES, proceed to A-1</w:t>
            </w:r>
            <w:r w:rsidR="00D40BBF" w:rsidRPr="00EB2CB2">
              <w:rPr>
                <w:sz w:val="20"/>
                <w:szCs w:val="20"/>
              </w:rPr>
              <w:t xml:space="preserve"> and do not fill out A-2</w:t>
            </w:r>
          </w:p>
        </w:tc>
      </w:tr>
      <w:tr w:rsidR="002F07BA" w:rsidRPr="00EB2CB2" w14:paraId="3571692C" w14:textId="77777777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6A807374" w14:textId="77777777" w:rsidR="002F07BA" w:rsidRPr="00EB2CB2" w:rsidRDefault="002F07BA" w:rsidP="00142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67" w:type="dxa"/>
          </w:tcPr>
          <w:p w14:paraId="5CDA1556" w14:textId="77777777" w:rsidR="002F07BA" w:rsidRPr="00EB2CB2" w:rsidRDefault="002F07BA" w:rsidP="00142870">
            <w:pPr>
              <w:spacing w:after="0" w:line="240" w:lineRule="auto"/>
              <w:rPr>
                <w:sz w:val="20"/>
                <w:szCs w:val="20"/>
              </w:rPr>
            </w:pPr>
            <w:r w:rsidRPr="00EB2CB2">
              <w:rPr>
                <w:sz w:val="20"/>
                <w:szCs w:val="20"/>
              </w:rPr>
              <w:t>NO, proceed to A-2</w:t>
            </w:r>
          </w:p>
        </w:tc>
      </w:tr>
    </w:tbl>
    <w:p w14:paraId="5ADC8A29" w14:textId="77777777" w:rsidR="002F07BA" w:rsidRPr="00EB2CB2" w:rsidRDefault="002F07BA" w:rsidP="00644BB2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3"/>
        <w:gridCol w:w="755"/>
        <w:gridCol w:w="755"/>
        <w:gridCol w:w="3117"/>
      </w:tblGrid>
      <w:tr w:rsidR="00B040AC" w:rsidRPr="00EB2CB2" w14:paraId="453E5F4E" w14:textId="77777777">
        <w:tc>
          <w:tcPr>
            <w:tcW w:w="2525" w:type="pct"/>
          </w:tcPr>
          <w:p w14:paraId="59AD242E" w14:textId="77777777" w:rsidR="00B040AC" w:rsidRPr="00EB2CB2" w:rsidRDefault="00B040AC" w:rsidP="00FE67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B2CB2">
              <w:rPr>
                <w:rFonts w:cs="Arial"/>
                <w:b/>
                <w:sz w:val="20"/>
                <w:szCs w:val="20"/>
              </w:rPr>
              <w:t>A-1</w:t>
            </w:r>
          </w:p>
        </w:tc>
        <w:tc>
          <w:tcPr>
            <w:tcW w:w="404" w:type="pct"/>
          </w:tcPr>
          <w:p w14:paraId="6251D805" w14:textId="77777777" w:rsidR="00B040AC" w:rsidRPr="00EB2CB2" w:rsidRDefault="00B040AC" w:rsidP="00FE676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B2CB2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04" w:type="pct"/>
          </w:tcPr>
          <w:p w14:paraId="78D91373" w14:textId="77777777" w:rsidR="00B040AC" w:rsidRPr="00EB2CB2" w:rsidRDefault="00B040AC" w:rsidP="00FE676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B2CB2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3ACC289A" w14:textId="77777777" w:rsidR="00B040AC" w:rsidRPr="00EB2CB2" w:rsidRDefault="00B040AC" w:rsidP="00FE676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B2CB2">
              <w:rPr>
                <w:rFonts w:cs="Arial"/>
                <w:b/>
                <w:sz w:val="20"/>
                <w:szCs w:val="20"/>
              </w:rPr>
              <w:t>Remarks</w:t>
            </w:r>
          </w:p>
        </w:tc>
      </w:tr>
      <w:tr w:rsidR="00B040AC" w:rsidRPr="00EB2CB2" w14:paraId="16763428" w14:textId="77777777">
        <w:tc>
          <w:tcPr>
            <w:tcW w:w="2525" w:type="pct"/>
          </w:tcPr>
          <w:p w14:paraId="04DB187E" w14:textId="77777777" w:rsidR="00B040AC" w:rsidRPr="00EB2CB2" w:rsidRDefault="00B040AC" w:rsidP="00FE6765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>Does your emergency room have a fully loaded e-cart?</w:t>
            </w:r>
          </w:p>
        </w:tc>
        <w:tc>
          <w:tcPr>
            <w:tcW w:w="404" w:type="pct"/>
          </w:tcPr>
          <w:p w14:paraId="6447557D" w14:textId="77777777" w:rsidR="00B040AC" w:rsidRPr="00EB2CB2" w:rsidRDefault="00B040AC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4" w:type="pct"/>
          </w:tcPr>
          <w:p w14:paraId="1FA793B3" w14:textId="77777777" w:rsidR="00B040AC" w:rsidRPr="00EB2CB2" w:rsidRDefault="00B040AC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AD9F418" w14:textId="77777777" w:rsidR="00B040AC" w:rsidRPr="00EB2CB2" w:rsidRDefault="00B040AC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040AC" w:rsidRPr="00EB2CB2" w14:paraId="487FA60B" w14:textId="77777777">
        <w:tc>
          <w:tcPr>
            <w:tcW w:w="2525" w:type="pct"/>
          </w:tcPr>
          <w:p w14:paraId="4FBBAAB0" w14:textId="77777777" w:rsidR="00B040AC" w:rsidRPr="00EB2CB2" w:rsidRDefault="00B040AC" w:rsidP="00FE6765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>Does your emergency room have a</w:t>
            </w:r>
            <w:r w:rsidR="002F07BA" w:rsidRPr="00EB2CB2">
              <w:rPr>
                <w:rFonts w:cs="Arial"/>
                <w:sz w:val="20"/>
                <w:szCs w:val="20"/>
              </w:rPr>
              <w:t xml:space="preserve"> </w:t>
            </w:r>
            <w:r w:rsidRPr="00EB2CB2">
              <w:rPr>
                <w:rFonts w:cs="Arial"/>
                <w:sz w:val="20"/>
                <w:szCs w:val="20"/>
              </w:rPr>
              <w:t>functioning defibrillator?</w:t>
            </w:r>
          </w:p>
        </w:tc>
        <w:tc>
          <w:tcPr>
            <w:tcW w:w="404" w:type="pct"/>
          </w:tcPr>
          <w:p w14:paraId="6D8FF8B4" w14:textId="77777777" w:rsidR="00B040AC" w:rsidRPr="00EB2CB2" w:rsidRDefault="00B040AC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4" w:type="pct"/>
          </w:tcPr>
          <w:p w14:paraId="4744F844" w14:textId="77777777" w:rsidR="00B040AC" w:rsidRPr="00EB2CB2" w:rsidRDefault="00B040AC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BF531AE" w14:textId="77777777" w:rsidR="00B040AC" w:rsidRPr="00EB2CB2" w:rsidRDefault="00B040AC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F07BA" w:rsidRPr="00EB2CB2" w14:paraId="1BBBC947" w14:textId="77777777">
        <w:tc>
          <w:tcPr>
            <w:tcW w:w="5000" w:type="pct"/>
            <w:gridSpan w:val="4"/>
          </w:tcPr>
          <w:p w14:paraId="6411D8EC" w14:textId="77777777" w:rsidR="002F07BA" w:rsidRPr="00EB2CB2" w:rsidRDefault="002F07BA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b/>
                <w:sz w:val="20"/>
                <w:szCs w:val="20"/>
              </w:rPr>
              <w:t>A-2</w:t>
            </w:r>
          </w:p>
        </w:tc>
      </w:tr>
      <w:tr w:rsidR="00B040AC" w:rsidRPr="00EB2CB2" w14:paraId="076AF706" w14:textId="77777777">
        <w:tc>
          <w:tcPr>
            <w:tcW w:w="2525" w:type="pct"/>
          </w:tcPr>
          <w:p w14:paraId="0E255FB8" w14:textId="77777777" w:rsidR="00B040AC" w:rsidRPr="00EB2CB2" w:rsidRDefault="00B040AC" w:rsidP="00FE6765">
            <w:pPr>
              <w:numPr>
                <w:ilvl w:val="0"/>
                <w:numId w:val="7"/>
              </w:numPr>
              <w:spacing w:after="0" w:line="240" w:lineRule="auto"/>
              <w:ind w:left="245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>If you do not have a 24-hr emergency room service, where do you intend to refer your research participants in case of adverse events especially after office hours?</w:t>
            </w:r>
          </w:p>
        </w:tc>
        <w:tc>
          <w:tcPr>
            <w:tcW w:w="2475" w:type="pct"/>
            <w:gridSpan w:val="3"/>
          </w:tcPr>
          <w:p w14:paraId="4AD5CECA" w14:textId="77777777" w:rsidR="00B040AC" w:rsidRPr="00EB2CB2" w:rsidRDefault="00D40BBF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>&lt;Name of emergency facility&gt;</w:t>
            </w:r>
          </w:p>
        </w:tc>
      </w:tr>
      <w:tr w:rsidR="00B040AC" w:rsidRPr="00EB2CB2" w14:paraId="7204A216" w14:textId="77777777">
        <w:tc>
          <w:tcPr>
            <w:tcW w:w="2525" w:type="pct"/>
          </w:tcPr>
          <w:p w14:paraId="2D935A47" w14:textId="77777777" w:rsidR="00B040AC" w:rsidRPr="00EB2CB2" w:rsidRDefault="00720702" w:rsidP="00FE6765">
            <w:pPr>
              <w:numPr>
                <w:ilvl w:val="0"/>
                <w:numId w:val="7"/>
              </w:numPr>
              <w:spacing w:after="0" w:line="240" w:lineRule="auto"/>
              <w:ind w:left="259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lastRenderedPageBreak/>
              <w:t>Describe nature o</w:t>
            </w:r>
            <w:r w:rsidR="001231F3" w:rsidRPr="00EB2CB2">
              <w:rPr>
                <w:rFonts w:cs="Arial"/>
                <w:sz w:val="20"/>
                <w:szCs w:val="20"/>
              </w:rPr>
              <w:t xml:space="preserve">f your </w:t>
            </w:r>
            <w:r w:rsidRPr="00EB2CB2">
              <w:rPr>
                <w:rFonts w:cs="Arial"/>
                <w:sz w:val="20"/>
                <w:szCs w:val="20"/>
              </w:rPr>
              <w:t>appointment in</w:t>
            </w:r>
            <w:r w:rsidR="001231F3" w:rsidRPr="00EB2CB2">
              <w:rPr>
                <w:rFonts w:cs="Arial"/>
                <w:sz w:val="20"/>
                <w:szCs w:val="20"/>
              </w:rPr>
              <w:t xml:space="preserve"> the</w:t>
            </w:r>
            <w:r w:rsidRPr="00EB2CB2">
              <w:rPr>
                <w:rFonts w:cs="Arial"/>
                <w:sz w:val="20"/>
                <w:szCs w:val="20"/>
              </w:rPr>
              <w:t xml:space="preserve"> hospital where patients will be referred</w:t>
            </w:r>
            <w:r w:rsidR="00B040AC" w:rsidRPr="00EB2CB2">
              <w:rPr>
                <w:rFonts w:cs="Arial"/>
                <w:sz w:val="20"/>
                <w:szCs w:val="20"/>
              </w:rPr>
              <w:t xml:space="preserve"> for emergency care in case of an adve</w:t>
            </w:r>
            <w:r w:rsidR="008F3E9A">
              <w:rPr>
                <w:rFonts w:cs="Arial"/>
                <w:sz w:val="20"/>
                <w:szCs w:val="20"/>
              </w:rPr>
              <w:t>rse event</w:t>
            </w:r>
          </w:p>
          <w:p w14:paraId="08FB1902" w14:textId="77777777" w:rsidR="00B040AC" w:rsidRPr="00EB2CB2" w:rsidRDefault="00B040AC" w:rsidP="00FE6765">
            <w:pPr>
              <w:spacing w:after="0" w:line="240" w:lineRule="auto"/>
              <w:ind w:left="259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 xml:space="preserve">(NOTE: Final </w:t>
            </w:r>
            <w:r w:rsidR="00587393" w:rsidRPr="00EB2CB2">
              <w:rPr>
                <w:rFonts w:cs="Arial"/>
                <w:sz w:val="20"/>
                <w:szCs w:val="20"/>
              </w:rPr>
              <w:t>FEU-NRMF IERC</w:t>
            </w:r>
            <w:r w:rsidRPr="00EB2CB2">
              <w:rPr>
                <w:rFonts w:cs="Arial"/>
                <w:sz w:val="20"/>
                <w:szCs w:val="20"/>
              </w:rPr>
              <w:t xml:space="preserve"> approval also depends on the feasibility of logistics in cases of adverse events to ensure safety of participants)</w:t>
            </w:r>
          </w:p>
        </w:tc>
        <w:tc>
          <w:tcPr>
            <w:tcW w:w="2475" w:type="pct"/>
            <w:gridSpan w:val="3"/>
          </w:tcPr>
          <w:p w14:paraId="23FB1295" w14:textId="77777777" w:rsidR="00B040AC" w:rsidRPr="00EB2CB2" w:rsidRDefault="00D40BBF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>&lt;description&gt;</w:t>
            </w:r>
          </w:p>
        </w:tc>
      </w:tr>
    </w:tbl>
    <w:p w14:paraId="36CB1C88" w14:textId="77777777" w:rsidR="00B040AC" w:rsidRPr="00EB2CB2" w:rsidRDefault="00142870" w:rsidP="002F07BA">
      <w:pPr>
        <w:numPr>
          <w:ilvl w:val="0"/>
          <w:numId w:val="6"/>
        </w:numPr>
        <w:spacing w:before="240" w:after="240"/>
        <w:rPr>
          <w:rFonts w:cs="Arial"/>
          <w:b/>
        </w:rPr>
      </w:pPr>
      <w:r w:rsidRPr="00EB2CB2">
        <w:rPr>
          <w:rFonts w:cs="Arial"/>
          <w:b/>
        </w:rPr>
        <w:t>Administrative Questions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755"/>
        <w:gridCol w:w="755"/>
        <w:gridCol w:w="3115"/>
      </w:tblGrid>
      <w:tr w:rsidR="00B040AC" w:rsidRPr="00EB2CB2" w14:paraId="0131011B" w14:textId="77777777" w:rsidTr="00720702">
        <w:tc>
          <w:tcPr>
            <w:tcW w:w="2526" w:type="pct"/>
          </w:tcPr>
          <w:p w14:paraId="29124EAC" w14:textId="77777777" w:rsidR="00B040AC" w:rsidRPr="00EB2CB2" w:rsidRDefault="00B040AC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4" w:type="pct"/>
          </w:tcPr>
          <w:p w14:paraId="3E60D7FA" w14:textId="77777777" w:rsidR="00B040AC" w:rsidRPr="00EB2CB2" w:rsidRDefault="00B040AC" w:rsidP="00FE67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B2CB2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04" w:type="pct"/>
          </w:tcPr>
          <w:p w14:paraId="244A7434" w14:textId="77777777" w:rsidR="00B040AC" w:rsidRPr="00EB2CB2" w:rsidRDefault="00B040AC" w:rsidP="00FE67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B2CB2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1666" w:type="pct"/>
          </w:tcPr>
          <w:p w14:paraId="5758B552" w14:textId="77777777" w:rsidR="00B040AC" w:rsidRPr="00EB2CB2" w:rsidRDefault="00B040AC" w:rsidP="00FE676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B2CB2">
              <w:rPr>
                <w:rFonts w:cs="Arial"/>
                <w:b/>
                <w:sz w:val="20"/>
                <w:szCs w:val="20"/>
              </w:rPr>
              <w:t>Remarks</w:t>
            </w:r>
          </w:p>
        </w:tc>
      </w:tr>
      <w:tr w:rsidR="00B040AC" w:rsidRPr="00EB2CB2" w14:paraId="05D473C7" w14:textId="77777777" w:rsidTr="00720702">
        <w:tc>
          <w:tcPr>
            <w:tcW w:w="2526" w:type="pct"/>
          </w:tcPr>
          <w:p w14:paraId="50041504" w14:textId="77777777" w:rsidR="00B040AC" w:rsidRPr="00EB2CB2" w:rsidRDefault="00B040AC" w:rsidP="00FE6765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 xml:space="preserve">Do you have an office space in </w:t>
            </w:r>
            <w:r w:rsidR="00142870" w:rsidRPr="00EB2CB2">
              <w:rPr>
                <w:rFonts w:cs="Arial"/>
                <w:sz w:val="20"/>
                <w:szCs w:val="20"/>
              </w:rPr>
              <w:t>the clinic</w:t>
            </w:r>
            <w:r w:rsidRPr="00EB2CB2">
              <w:rPr>
                <w:rFonts w:cs="Arial"/>
                <w:sz w:val="20"/>
                <w:szCs w:val="20"/>
              </w:rPr>
              <w:t xml:space="preserve"> that is conducive to the conduct of the clinical trial?</w:t>
            </w:r>
          </w:p>
        </w:tc>
        <w:tc>
          <w:tcPr>
            <w:tcW w:w="404" w:type="pct"/>
          </w:tcPr>
          <w:p w14:paraId="47A71ABD" w14:textId="77777777" w:rsidR="00B040AC" w:rsidRPr="00EB2CB2" w:rsidRDefault="00B040AC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4" w:type="pct"/>
          </w:tcPr>
          <w:p w14:paraId="70B99342" w14:textId="77777777" w:rsidR="00B040AC" w:rsidRPr="00EB2CB2" w:rsidRDefault="00B040AC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14:paraId="1A533993" w14:textId="77777777" w:rsidR="00B040AC" w:rsidRPr="00EB2CB2" w:rsidRDefault="00B040AC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040AC" w:rsidRPr="00EB2CB2" w14:paraId="25E45B71" w14:textId="77777777" w:rsidTr="00720702">
        <w:tc>
          <w:tcPr>
            <w:tcW w:w="2526" w:type="pct"/>
          </w:tcPr>
          <w:p w14:paraId="426A55AF" w14:textId="77777777" w:rsidR="00B040AC" w:rsidRPr="00EB2CB2" w:rsidRDefault="00B040AC" w:rsidP="00FE6765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>Do you have a telephone line?</w:t>
            </w:r>
          </w:p>
        </w:tc>
        <w:tc>
          <w:tcPr>
            <w:tcW w:w="404" w:type="pct"/>
          </w:tcPr>
          <w:p w14:paraId="046603DA" w14:textId="77777777" w:rsidR="00B040AC" w:rsidRPr="00EB2CB2" w:rsidRDefault="00B040AC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4" w:type="pct"/>
          </w:tcPr>
          <w:p w14:paraId="58AE7D8A" w14:textId="77777777" w:rsidR="00B040AC" w:rsidRPr="00EB2CB2" w:rsidRDefault="00B040AC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14:paraId="3912EB94" w14:textId="77777777" w:rsidR="00B040AC" w:rsidRPr="00EB2CB2" w:rsidRDefault="00B040AC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040AC" w:rsidRPr="00EB2CB2" w14:paraId="21FDD598" w14:textId="77777777" w:rsidTr="00720702">
        <w:tc>
          <w:tcPr>
            <w:tcW w:w="2526" w:type="pct"/>
          </w:tcPr>
          <w:p w14:paraId="4494CD40" w14:textId="77777777" w:rsidR="00B040AC" w:rsidRPr="00EB2CB2" w:rsidRDefault="00B040AC" w:rsidP="00FE6765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 xml:space="preserve">Do you have a fax machine on 24 </w:t>
            </w:r>
            <w:proofErr w:type="spellStart"/>
            <w:r w:rsidRPr="00EB2CB2">
              <w:rPr>
                <w:rFonts w:cs="Arial"/>
                <w:sz w:val="20"/>
                <w:szCs w:val="20"/>
              </w:rPr>
              <w:t>hrs</w:t>
            </w:r>
            <w:proofErr w:type="spellEnd"/>
            <w:r w:rsidRPr="00EB2CB2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04" w:type="pct"/>
          </w:tcPr>
          <w:p w14:paraId="1B92E9DE" w14:textId="77777777" w:rsidR="00B040AC" w:rsidRPr="00EB2CB2" w:rsidRDefault="00B040AC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4" w:type="pct"/>
          </w:tcPr>
          <w:p w14:paraId="6E22A66A" w14:textId="77777777" w:rsidR="00B040AC" w:rsidRPr="00EB2CB2" w:rsidRDefault="00B040AC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14:paraId="42571643" w14:textId="77777777" w:rsidR="00B040AC" w:rsidRPr="00EB2CB2" w:rsidRDefault="00B040AC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20702" w:rsidRPr="00EB2CB2" w14:paraId="2DA8394F" w14:textId="77777777" w:rsidTr="00720702">
        <w:tc>
          <w:tcPr>
            <w:tcW w:w="2526" w:type="pct"/>
          </w:tcPr>
          <w:p w14:paraId="21F7E61D" w14:textId="77777777" w:rsidR="00720702" w:rsidRPr="00EB2CB2" w:rsidRDefault="00720702" w:rsidP="00FE6765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 xml:space="preserve">Will the sponsor be willing to shoulder expenses for monitoring of the study by the </w:t>
            </w:r>
            <w:r w:rsidR="00587393" w:rsidRPr="00EB2CB2">
              <w:rPr>
                <w:rFonts w:cs="Arial"/>
                <w:sz w:val="20"/>
                <w:szCs w:val="20"/>
              </w:rPr>
              <w:t>FEU-NRMF IERC</w:t>
            </w:r>
            <w:r w:rsidRPr="00EB2CB2">
              <w:rPr>
                <w:rFonts w:cs="Arial"/>
                <w:sz w:val="20"/>
                <w:szCs w:val="20"/>
              </w:rPr>
              <w:t xml:space="preserve"> (1 visit per one year duration of study by two </w:t>
            </w:r>
            <w:r w:rsidR="00587393" w:rsidRPr="00EB2CB2">
              <w:rPr>
                <w:rFonts w:cs="Arial"/>
                <w:sz w:val="20"/>
                <w:szCs w:val="20"/>
              </w:rPr>
              <w:t>FEU-NRMF IERC</w:t>
            </w:r>
            <w:r w:rsidRPr="00EB2CB2">
              <w:rPr>
                <w:rFonts w:cs="Arial"/>
                <w:sz w:val="20"/>
                <w:szCs w:val="20"/>
              </w:rPr>
              <w:t xml:space="preserve"> members and 1 Staff doing the site visit)?</w:t>
            </w:r>
          </w:p>
        </w:tc>
        <w:tc>
          <w:tcPr>
            <w:tcW w:w="404" w:type="pct"/>
          </w:tcPr>
          <w:p w14:paraId="3E439B5C" w14:textId="77777777" w:rsidR="00720702" w:rsidRPr="00EB2CB2" w:rsidRDefault="00720702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4" w:type="pct"/>
          </w:tcPr>
          <w:p w14:paraId="42ABF46F" w14:textId="77777777" w:rsidR="00720702" w:rsidRPr="00EB2CB2" w:rsidRDefault="00720702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14:paraId="59CD2243" w14:textId="77777777" w:rsidR="00720702" w:rsidRPr="00EB2CB2" w:rsidRDefault="00720702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20702" w:rsidRPr="00EB2CB2" w14:paraId="3F1450AC" w14:textId="77777777" w:rsidTr="00720702">
        <w:tc>
          <w:tcPr>
            <w:tcW w:w="2526" w:type="pct"/>
          </w:tcPr>
          <w:p w14:paraId="29AB64CA" w14:textId="77777777" w:rsidR="00720702" w:rsidRPr="00EB2CB2" w:rsidRDefault="00720702" w:rsidP="00FE6765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 xml:space="preserve">Are you and your clinic/hospital administrator willing to have a Memorandum of Agreement (MOA) with </w:t>
            </w:r>
            <w:r w:rsidR="00587393" w:rsidRPr="00EB2CB2">
              <w:rPr>
                <w:rFonts w:cs="Arial"/>
                <w:sz w:val="20"/>
                <w:szCs w:val="20"/>
              </w:rPr>
              <w:t>FEU-NRMF</w:t>
            </w:r>
            <w:r w:rsidRPr="00EB2CB2">
              <w:rPr>
                <w:rFonts w:cs="Arial"/>
                <w:sz w:val="20"/>
                <w:szCs w:val="20"/>
              </w:rPr>
              <w:t xml:space="preserve"> regarding the review of the study protocol and monitoring of the conduct of study by the </w:t>
            </w:r>
            <w:r w:rsidR="00587393" w:rsidRPr="00EB2CB2">
              <w:rPr>
                <w:rFonts w:cs="Arial"/>
                <w:sz w:val="20"/>
                <w:szCs w:val="20"/>
              </w:rPr>
              <w:t>FEU-NRMF</w:t>
            </w:r>
            <w:r w:rsidR="00A103E0">
              <w:rPr>
                <w:rFonts w:cs="Arial"/>
                <w:sz w:val="20"/>
                <w:szCs w:val="20"/>
              </w:rPr>
              <w:t xml:space="preserve"> IERC</w:t>
            </w:r>
            <w:r w:rsidRPr="00EB2CB2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04" w:type="pct"/>
          </w:tcPr>
          <w:p w14:paraId="2F467219" w14:textId="77777777" w:rsidR="00720702" w:rsidRPr="00EB2CB2" w:rsidRDefault="00720702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4" w:type="pct"/>
          </w:tcPr>
          <w:p w14:paraId="3C940552" w14:textId="77777777" w:rsidR="00720702" w:rsidRPr="00EB2CB2" w:rsidRDefault="00720702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14:paraId="159CE545" w14:textId="77777777" w:rsidR="00720702" w:rsidRPr="00EB2CB2" w:rsidRDefault="00720702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20702" w:rsidRPr="00EB2CB2" w14:paraId="19B8567F" w14:textId="77777777" w:rsidTr="00720702">
        <w:tc>
          <w:tcPr>
            <w:tcW w:w="2526" w:type="pct"/>
          </w:tcPr>
          <w:p w14:paraId="0967B0B4" w14:textId="77777777" w:rsidR="00720702" w:rsidRPr="00EB2CB2" w:rsidRDefault="00720702" w:rsidP="00FE6765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>Where do you plan to recruit your research participants?</w:t>
            </w:r>
          </w:p>
        </w:tc>
        <w:tc>
          <w:tcPr>
            <w:tcW w:w="2474" w:type="pct"/>
            <w:gridSpan w:val="3"/>
          </w:tcPr>
          <w:p w14:paraId="69F2912D" w14:textId="77777777" w:rsidR="00720702" w:rsidRPr="00EB2CB2" w:rsidRDefault="00720702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>&lt;</w:t>
            </w:r>
            <w:r w:rsidR="00EB166F" w:rsidRPr="00EB2CB2">
              <w:rPr>
                <w:rFonts w:cs="Arial"/>
                <w:sz w:val="20"/>
                <w:szCs w:val="20"/>
              </w:rPr>
              <w:t>name of site</w:t>
            </w:r>
            <w:r w:rsidRPr="00EB2CB2">
              <w:rPr>
                <w:rFonts w:cs="Arial"/>
                <w:sz w:val="20"/>
                <w:szCs w:val="20"/>
              </w:rPr>
              <w:t>&gt;</w:t>
            </w:r>
          </w:p>
        </w:tc>
      </w:tr>
      <w:tr w:rsidR="00720702" w:rsidRPr="00EB2CB2" w14:paraId="0D407461" w14:textId="77777777" w:rsidTr="00720702">
        <w:tc>
          <w:tcPr>
            <w:tcW w:w="2526" w:type="pct"/>
          </w:tcPr>
          <w:p w14:paraId="4FDB163C" w14:textId="77777777" w:rsidR="00720702" w:rsidRPr="00EB2CB2" w:rsidRDefault="00720702" w:rsidP="00FE6765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>How many patients with the condition of interest do you see per month</w:t>
            </w:r>
            <w:r w:rsidR="007B3846" w:rsidRPr="00EB2CB2">
              <w:rPr>
                <w:rFonts w:cs="Arial"/>
                <w:sz w:val="20"/>
                <w:szCs w:val="20"/>
              </w:rPr>
              <w:t xml:space="preserve"> in your clinic or hospital</w:t>
            </w:r>
            <w:r w:rsidRPr="00EB2CB2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2474" w:type="pct"/>
            <w:gridSpan w:val="3"/>
          </w:tcPr>
          <w:p w14:paraId="22F0DC4E" w14:textId="77777777" w:rsidR="00720702" w:rsidRPr="00EB2CB2" w:rsidRDefault="00720702" w:rsidP="00FE67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B2CB2">
              <w:rPr>
                <w:rFonts w:cs="Arial"/>
                <w:sz w:val="20"/>
                <w:szCs w:val="20"/>
              </w:rPr>
              <w:t>&lt;quantity&gt;</w:t>
            </w:r>
          </w:p>
        </w:tc>
      </w:tr>
    </w:tbl>
    <w:p w14:paraId="7CBD711F" w14:textId="77777777" w:rsidR="00B040AC" w:rsidRPr="00EB2CB2" w:rsidRDefault="00B040AC" w:rsidP="00985645">
      <w:pPr>
        <w:spacing w:after="0" w:line="240" w:lineRule="auto"/>
        <w:rPr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13"/>
        <w:gridCol w:w="273"/>
        <w:gridCol w:w="1457"/>
        <w:gridCol w:w="4507"/>
      </w:tblGrid>
      <w:tr w:rsidR="00985645" w:rsidRPr="00EB2CB2" w14:paraId="11DE6F24" w14:textId="77777777" w:rsidTr="006321A8">
        <w:tc>
          <w:tcPr>
            <w:tcW w:w="1665" w:type="pct"/>
            <w:tcBorders>
              <w:top w:val="single" w:sz="4" w:space="0" w:color="auto"/>
              <w:left w:val="single" w:sz="4" w:space="0" w:color="auto"/>
            </w:tcBorders>
          </w:tcPr>
          <w:p w14:paraId="0AA9A1D5" w14:textId="77777777" w:rsidR="00985645" w:rsidRPr="00EB2CB2" w:rsidRDefault="009856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B2CB2">
              <w:rPr>
                <w:b/>
                <w:sz w:val="20"/>
                <w:szCs w:val="20"/>
              </w:rPr>
              <w:t>PRINCIPAL INVESTIGATOR</w:t>
            </w:r>
          </w:p>
        </w:tc>
        <w:tc>
          <w:tcPr>
            <w:tcW w:w="146" w:type="pct"/>
            <w:tcBorders>
              <w:top w:val="single" w:sz="4" w:space="0" w:color="auto"/>
            </w:tcBorders>
          </w:tcPr>
          <w:p w14:paraId="28B22DB0" w14:textId="77777777" w:rsidR="00985645" w:rsidRPr="00EB2CB2" w:rsidRDefault="00985645">
            <w:pPr>
              <w:spacing w:after="0" w:line="240" w:lineRule="auto"/>
            </w:pPr>
          </w:p>
        </w:tc>
        <w:tc>
          <w:tcPr>
            <w:tcW w:w="779" w:type="pct"/>
            <w:tcBorders>
              <w:top w:val="single" w:sz="4" w:space="0" w:color="auto"/>
            </w:tcBorders>
          </w:tcPr>
          <w:p w14:paraId="568F9373" w14:textId="77777777" w:rsidR="00985645" w:rsidRPr="00EB2CB2" w:rsidRDefault="00985645">
            <w:pPr>
              <w:spacing w:after="0" w:line="240" w:lineRule="auto"/>
            </w:pPr>
            <w:r w:rsidRPr="00EB2CB2">
              <w:t>Name</w:t>
            </w:r>
          </w:p>
        </w:tc>
        <w:tc>
          <w:tcPr>
            <w:tcW w:w="2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8CCD" w14:textId="77777777" w:rsidR="00985645" w:rsidRPr="00EB2CB2" w:rsidRDefault="00985645">
            <w:pPr>
              <w:spacing w:after="0" w:line="240" w:lineRule="auto"/>
            </w:pPr>
            <w:r w:rsidRPr="00EB2CB2">
              <w:t>&lt;</w:t>
            </w:r>
            <w:r w:rsidR="00E90A62" w:rsidRPr="00EB2CB2">
              <w:t xml:space="preserve">Title, Name, </w:t>
            </w:r>
            <w:r w:rsidR="0005085B" w:rsidRPr="00EB2CB2">
              <w:t>Surname</w:t>
            </w:r>
            <w:r w:rsidRPr="00EB2CB2">
              <w:t>&gt;</w:t>
            </w:r>
          </w:p>
        </w:tc>
      </w:tr>
      <w:tr w:rsidR="00985645" w:rsidRPr="00EB2CB2" w14:paraId="280FB50A" w14:textId="77777777" w:rsidTr="006321A8"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</w:tcPr>
          <w:p w14:paraId="1D5A6350" w14:textId="77777777" w:rsidR="00985645" w:rsidRPr="00EB2CB2" w:rsidRDefault="00985645">
            <w:pPr>
              <w:spacing w:after="0" w:line="240" w:lineRule="auto"/>
            </w:pPr>
            <w:r w:rsidRPr="00EB2CB2">
              <w:t>Date: &lt;</w:t>
            </w:r>
            <w:r w:rsidR="00B352B0">
              <w:t>mm/dd/</w:t>
            </w:r>
            <w:proofErr w:type="spellStart"/>
            <w:r w:rsidR="00B352B0">
              <w:t>yyyy</w:t>
            </w:r>
            <w:proofErr w:type="spellEnd"/>
            <w:r w:rsidRPr="00EB2CB2">
              <w:t>&gt;</w:t>
            </w: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14:paraId="2FA0C67C" w14:textId="77777777" w:rsidR="00985645" w:rsidRPr="00EB2CB2" w:rsidRDefault="00985645">
            <w:pPr>
              <w:spacing w:after="0" w:line="240" w:lineRule="auto"/>
            </w:pP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14:paraId="45EB5565" w14:textId="77777777" w:rsidR="00985645" w:rsidRPr="00EB2CB2" w:rsidRDefault="00985645">
            <w:pPr>
              <w:spacing w:after="0" w:line="240" w:lineRule="auto"/>
            </w:pPr>
            <w:r w:rsidRPr="00EB2CB2">
              <w:t>Signature</w:t>
            </w:r>
          </w:p>
        </w:tc>
        <w:tc>
          <w:tcPr>
            <w:tcW w:w="2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CF11" w14:textId="77777777" w:rsidR="00985645" w:rsidRPr="00EB2CB2" w:rsidRDefault="00985645">
            <w:pPr>
              <w:spacing w:after="0" w:line="240" w:lineRule="auto"/>
            </w:pPr>
          </w:p>
        </w:tc>
      </w:tr>
      <w:tr w:rsidR="00985645" w:rsidRPr="00EB2CB2" w14:paraId="38EA2416" w14:textId="77777777" w:rsidTr="006321A8">
        <w:tc>
          <w:tcPr>
            <w:tcW w:w="1665" w:type="pct"/>
            <w:tcBorders>
              <w:top w:val="single" w:sz="4" w:space="0" w:color="auto"/>
              <w:left w:val="single" w:sz="4" w:space="0" w:color="auto"/>
            </w:tcBorders>
          </w:tcPr>
          <w:p w14:paraId="7DA10FD4" w14:textId="77777777" w:rsidR="00985645" w:rsidRPr="00EB2CB2" w:rsidRDefault="00985645" w:rsidP="006321A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B2CB2">
              <w:rPr>
                <w:b/>
                <w:sz w:val="20"/>
                <w:szCs w:val="20"/>
              </w:rPr>
              <w:t>ADMINISTRATOR</w:t>
            </w:r>
            <w:r w:rsidR="006321A8" w:rsidRPr="00EB2CB2">
              <w:rPr>
                <w:rStyle w:val="FootnoteReference"/>
                <w:b/>
                <w:sz w:val="20"/>
                <w:szCs w:val="20"/>
              </w:rPr>
              <w:footnoteReference w:id="2"/>
            </w:r>
          </w:p>
        </w:tc>
        <w:tc>
          <w:tcPr>
            <w:tcW w:w="146" w:type="pct"/>
            <w:tcBorders>
              <w:top w:val="single" w:sz="4" w:space="0" w:color="auto"/>
            </w:tcBorders>
          </w:tcPr>
          <w:p w14:paraId="26E937FF" w14:textId="77777777" w:rsidR="00985645" w:rsidRPr="00EB2CB2" w:rsidRDefault="00985645">
            <w:pPr>
              <w:spacing w:after="0" w:line="240" w:lineRule="auto"/>
            </w:pPr>
          </w:p>
        </w:tc>
        <w:tc>
          <w:tcPr>
            <w:tcW w:w="779" w:type="pct"/>
            <w:tcBorders>
              <w:top w:val="single" w:sz="4" w:space="0" w:color="auto"/>
            </w:tcBorders>
          </w:tcPr>
          <w:p w14:paraId="5C15EE67" w14:textId="77777777" w:rsidR="00985645" w:rsidRPr="00EB2CB2" w:rsidRDefault="00985645">
            <w:pPr>
              <w:spacing w:after="0" w:line="240" w:lineRule="auto"/>
            </w:pPr>
            <w:r w:rsidRPr="00EB2CB2">
              <w:t>Name</w:t>
            </w:r>
          </w:p>
        </w:tc>
        <w:tc>
          <w:tcPr>
            <w:tcW w:w="2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CB2B" w14:textId="77777777" w:rsidR="00985645" w:rsidRPr="00EB2CB2" w:rsidRDefault="00985645">
            <w:pPr>
              <w:spacing w:after="0" w:line="240" w:lineRule="auto"/>
            </w:pPr>
            <w:r w:rsidRPr="00EB2CB2">
              <w:t>&lt;</w:t>
            </w:r>
            <w:r w:rsidR="00E90A62" w:rsidRPr="00EB2CB2">
              <w:t xml:space="preserve">Title, Name, </w:t>
            </w:r>
            <w:r w:rsidR="0005085B" w:rsidRPr="00EB2CB2">
              <w:t>Surname</w:t>
            </w:r>
            <w:r w:rsidRPr="00EB2CB2">
              <w:t>&gt;</w:t>
            </w:r>
          </w:p>
        </w:tc>
      </w:tr>
      <w:tr w:rsidR="00985645" w:rsidRPr="00EB2CB2" w14:paraId="3887AE40" w14:textId="77777777" w:rsidTr="006321A8"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</w:tcPr>
          <w:p w14:paraId="09773650" w14:textId="77777777" w:rsidR="00985645" w:rsidRPr="00EB2CB2" w:rsidRDefault="00985645">
            <w:pPr>
              <w:spacing w:after="0" w:line="240" w:lineRule="auto"/>
            </w:pPr>
            <w:r w:rsidRPr="00EB2CB2">
              <w:t>Date: &lt;</w:t>
            </w:r>
            <w:r w:rsidR="00B352B0">
              <w:t>mm/dd/</w:t>
            </w:r>
            <w:proofErr w:type="spellStart"/>
            <w:r w:rsidR="00B352B0">
              <w:t>yyyy</w:t>
            </w:r>
            <w:proofErr w:type="spellEnd"/>
            <w:r w:rsidRPr="00EB2CB2">
              <w:t>&gt;</w:t>
            </w: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14:paraId="3D6B5821" w14:textId="77777777" w:rsidR="00985645" w:rsidRPr="00EB2CB2" w:rsidRDefault="00985645">
            <w:pPr>
              <w:spacing w:after="0" w:line="240" w:lineRule="auto"/>
            </w:pP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14:paraId="5A20C540" w14:textId="77777777" w:rsidR="00985645" w:rsidRPr="00EB2CB2" w:rsidRDefault="00985645">
            <w:pPr>
              <w:spacing w:after="0" w:line="240" w:lineRule="auto"/>
            </w:pPr>
            <w:r w:rsidRPr="00EB2CB2">
              <w:t>Signature</w:t>
            </w:r>
          </w:p>
        </w:tc>
        <w:tc>
          <w:tcPr>
            <w:tcW w:w="2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B3B" w14:textId="77777777" w:rsidR="00985645" w:rsidRPr="00EB2CB2" w:rsidRDefault="00985645">
            <w:pPr>
              <w:spacing w:after="0" w:line="240" w:lineRule="auto"/>
            </w:pPr>
          </w:p>
        </w:tc>
      </w:tr>
    </w:tbl>
    <w:p w14:paraId="4834A298" w14:textId="77777777" w:rsidR="00B040AC" w:rsidRPr="00EB2CB2" w:rsidRDefault="00B040AC" w:rsidP="00142870">
      <w:pPr>
        <w:spacing w:after="0" w:line="240" w:lineRule="auto"/>
        <w:rPr>
          <w:szCs w:val="24"/>
        </w:rPr>
      </w:pPr>
    </w:p>
    <w:p w14:paraId="264E76CA" w14:textId="77777777" w:rsidR="00720702" w:rsidRPr="00EB2CB2" w:rsidRDefault="00720702" w:rsidP="00142870">
      <w:pPr>
        <w:spacing w:after="0" w:line="240" w:lineRule="auto"/>
        <w:rPr>
          <w:szCs w:val="24"/>
        </w:rPr>
      </w:pPr>
    </w:p>
    <w:p w14:paraId="2B2FE77F" w14:textId="77777777" w:rsidR="00985645" w:rsidRPr="00EB2CB2" w:rsidRDefault="00985645" w:rsidP="00142870">
      <w:pPr>
        <w:spacing w:after="0" w:line="240" w:lineRule="auto"/>
        <w:rPr>
          <w:szCs w:val="24"/>
        </w:rPr>
      </w:pPr>
    </w:p>
    <w:sectPr w:rsidR="00985645" w:rsidRPr="00EB2CB2" w:rsidSect="006372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481F8" w14:textId="77777777" w:rsidR="00B32EE2" w:rsidRDefault="00B32EE2">
      <w:r>
        <w:separator/>
      </w:r>
    </w:p>
  </w:endnote>
  <w:endnote w:type="continuationSeparator" w:id="0">
    <w:p w14:paraId="4B5C3A89" w14:textId="77777777" w:rsidR="00B32EE2" w:rsidRDefault="00B3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67DF1" w14:textId="77777777" w:rsidR="0009333A" w:rsidRDefault="00093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A989" w14:textId="77777777" w:rsidR="00D563DA" w:rsidRPr="00D563DA" w:rsidRDefault="00D563DA">
    <w:pPr>
      <w:pStyle w:val="Footer"/>
      <w:jc w:val="right"/>
      <w:rPr>
        <w:rFonts w:ascii="Palatino Linotype" w:hAnsi="Palatino Linotype"/>
      </w:rPr>
    </w:pPr>
    <w:r w:rsidRPr="00D563DA">
      <w:rPr>
        <w:rFonts w:ascii="Palatino Linotype" w:hAnsi="Palatino Linotype"/>
      </w:rPr>
      <w:t xml:space="preserve">Page </w:t>
    </w:r>
    <w:r w:rsidRPr="00D563DA">
      <w:rPr>
        <w:rFonts w:ascii="Palatino Linotype" w:hAnsi="Palatino Linotype"/>
        <w:b/>
        <w:bCs/>
        <w:sz w:val="24"/>
        <w:szCs w:val="24"/>
      </w:rPr>
      <w:fldChar w:fldCharType="begin"/>
    </w:r>
    <w:r w:rsidRPr="00D563DA">
      <w:rPr>
        <w:rFonts w:ascii="Palatino Linotype" w:hAnsi="Palatino Linotype"/>
        <w:b/>
        <w:bCs/>
      </w:rPr>
      <w:instrText xml:space="preserve"> PAGE </w:instrText>
    </w:r>
    <w:r w:rsidRPr="00D563DA">
      <w:rPr>
        <w:rFonts w:ascii="Palatino Linotype" w:hAnsi="Palatino Linotype"/>
        <w:b/>
        <w:bCs/>
        <w:sz w:val="24"/>
        <w:szCs w:val="24"/>
      </w:rPr>
      <w:fldChar w:fldCharType="separate"/>
    </w:r>
    <w:r w:rsidR="001E3657">
      <w:rPr>
        <w:rFonts w:ascii="Palatino Linotype" w:hAnsi="Palatino Linotype"/>
        <w:b/>
        <w:bCs/>
        <w:noProof/>
      </w:rPr>
      <w:t>2</w:t>
    </w:r>
    <w:r w:rsidRPr="00D563DA">
      <w:rPr>
        <w:rFonts w:ascii="Palatino Linotype" w:hAnsi="Palatino Linotype"/>
        <w:b/>
        <w:bCs/>
        <w:sz w:val="24"/>
        <w:szCs w:val="24"/>
      </w:rPr>
      <w:fldChar w:fldCharType="end"/>
    </w:r>
    <w:r w:rsidRPr="00D563DA">
      <w:rPr>
        <w:rFonts w:ascii="Palatino Linotype" w:hAnsi="Palatino Linotype"/>
      </w:rPr>
      <w:t xml:space="preserve"> of </w:t>
    </w:r>
    <w:r w:rsidRPr="00D563DA">
      <w:rPr>
        <w:rFonts w:ascii="Palatino Linotype" w:hAnsi="Palatino Linotype"/>
        <w:b/>
        <w:bCs/>
        <w:sz w:val="24"/>
        <w:szCs w:val="24"/>
      </w:rPr>
      <w:fldChar w:fldCharType="begin"/>
    </w:r>
    <w:r w:rsidRPr="00D563DA">
      <w:rPr>
        <w:rFonts w:ascii="Palatino Linotype" w:hAnsi="Palatino Linotype"/>
        <w:b/>
        <w:bCs/>
      </w:rPr>
      <w:instrText xml:space="preserve"> NUMPAGES  </w:instrText>
    </w:r>
    <w:r w:rsidRPr="00D563DA">
      <w:rPr>
        <w:rFonts w:ascii="Palatino Linotype" w:hAnsi="Palatino Linotype"/>
        <w:b/>
        <w:bCs/>
        <w:sz w:val="24"/>
        <w:szCs w:val="24"/>
      </w:rPr>
      <w:fldChar w:fldCharType="separate"/>
    </w:r>
    <w:r w:rsidR="001E3657">
      <w:rPr>
        <w:rFonts w:ascii="Palatino Linotype" w:hAnsi="Palatino Linotype"/>
        <w:b/>
        <w:bCs/>
        <w:noProof/>
      </w:rPr>
      <w:t>2</w:t>
    </w:r>
    <w:r w:rsidRPr="00D563DA">
      <w:rPr>
        <w:rFonts w:ascii="Palatino Linotype" w:hAnsi="Palatino Linotype"/>
        <w:b/>
        <w:bCs/>
        <w:sz w:val="24"/>
        <w:szCs w:val="24"/>
      </w:rPr>
      <w:fldChar w:fldCharType="end"/>
    </w:r>
  </w:p>
  <w:p w14:paraId="69CC906F" w14:textId="77777777" w:rsidR="00142870" w:rsidRPr="00D563DA" w:rsidRDefault="00142870">
    <w:pPr>
      <w:pStyle w:val="Footer"/>
      <w:rPr>
        <w:rFonts w:ascii="Palatino Linotype" w:hAnsi="Palatino Linotyp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CA1E" w14:textId="77777777" w:rsidR="0009333A" w:rsidRDefault="00093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D88B" w14:textId="77777777" w:rsidR="00B32EE2" w:rsidRDefault="00B32EE2">
      <w:r>
        <w:separator/>
      </w:r>
    </w:p>
  </w:footnote>
  <w:footnote w:type="continuationSeparator" w:id="0">
    <w:p w14:paraId="3FCD5EA6" w14:textId="77777777" w:rsidR="00B32EE2" w:rsidRDefault="00B32EE2">
      <w:r>
        <w:continuationSeparator/>
      </w:r>
    </w:p>
  </w:footnote>
  <w:footnote w:id="1">
    <w:p w14:paraId="45A27DE2" w14:textId="77777777" w:rsidR="000121E1" w:rsidRPr="000121E1" w:rsidRDefault="000121E1" w:rsidP="000121E1">
      <w:pPr>
        <w:pStyle w:val="FootnoteText"/>
        <w:spacing w:after="0" w:line="240" w:lineRule="auto"/>
        <w:rPr>
          <w:lang w:val="en-PH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PH"/>
        </w:rPr>
        <w:t xml:space="preserve">To be issued upon initial processing by </w:t>
      </w:r>
      <w:r w:rsidR="00587393">
        <w:rPr>
          <w:lang w:val="en-PH"/>
        </w:rPr>
        <w:t>FEU-NRMF IERC</w:t>
      </w:r>
    </w:p>
  </w:footnote>
  <w:footnote w:id="2">
    <w:p w14:paraId="05C41CAC" w14:textId="77777777" w:rsidR="006321A8" w:rsidRPr="006321A8" w:rsidRDefault="006321A8">
      <w:pPr>
        <w:pStyle w:val="FootnoteText"/>
        <w:rPr>
          <w:lang w:val="en-PH"/>
        </w:rPr>
      </w:pPr>
      <w:r>
        <w:rPr>
          <w:rStyle w:val="FootnoteReference"/>
        </w:rPr>
        <w:footnoteRef/>
      </w:r>
      <w:r>
        <w:t xml:space="preserve"> Signatory official for </w:t>
      </w:r>
      <w:r>
        <w:rPr>
          <w:lang w:val="en-PH"/>
        </w:rPr>
        <w:t>clinic or hospital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A090" w14:textId="77777777" w:rsidR="0009333A" w:rsidRDefault="00093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68" w:type="pct"/>
      <w:tblLook w:val="04A0" w:firstRow="1" w:lastRow="0" w:firstColumn="1" w:lastColumn="0" w:noHBand="0" w:noVBand="1"/>
    </w:tblPr>
    <w:tblGrid>
      <w:gridCol w:w="3300"/>
      <w:gridCol w:w="6562"/>
    </w:tblGrid>
    <w:tr w:rsidR="0019381F" w:rsidRPr="00E4537E" w14:paraId="0D5A4B3F" w14:textId="77777777" w:rsidTr="008F57B7">
      <w:trPr>
        <w:trHeight w:val="980"/>
      </w:trPr>
      <w:tc>
        <w:tcPr>
          <w:tcW w:w="1673" w:type="pct"/>
        </w:tcPr>
        <w:p w14:paraId="2121EF62" w14:textId="0E79B48D" w:rsidR="0019381F" w:rsidRPr="00E4537E" w:rsidRDefault="003F7D0F" w:rsidP="008F57B7">
          <w:pPr>
            <w:tabs>
              <w:tab w:val="left" w:pos="6060"/>
            </w:tabs>
            <w:spacing w:after="0"/>
            <w:rPr>
              <w:rFonts w:ascii="Palatino Linotype" w:hAnsi="Palatino Linotype"/>
              <w:b/>
              <w:color w:val="000000"/>
              <w:sz w:val="12"/>
              <w:szCs w:val="12"/>
            </w:rPr>
          </w:pPr>
          <w:r>
            <w:rPr>
              <w:noProof/>
              <w:lang w:val="en-PH" w:eastAsia="en-PH"/>
            </w:rPr>
            <w:drawing>
              <wp:inline distT="0" distB="0" distL="0" distR="0" wp14:anchorId="53036E12" wp14:editId="1F90BB9A">
                <wp:extent cx="828675" cy="8286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7" w:type="pct"/>
        </w:tcPr>
        <w:p w14:paraId="2DE9425E" w14:textId="77777777" w:rsidR="0019381F" w:rsidRPr="00E90A62" w:rsidRDefault="0046457D" w:rsidP="0019381F">
          <w:pPr>
            <w:tabs>
              <w:tab w:val="left" w:pos="6371"/>
            </w:tabs>
            <w:spacing w:after="0"/>
            <w:jc w:val="right"/>
            <w:rPr>
              <w:rFonts w:ascii="Palatino Linotype" w:hAnsi="Palatino Linotype"/>
              <w:color w:val="000000"/>
              <w:sz w:val="12"/>
              <w:szCs w:val="12"/>
            </w:rPr>
          </w:pPr>
          <w:r>
            <w:rPr>
              <w:rFonts w:ascii="Palatino Linotype" w:hAnsi="Palatino Linotype"/>
              <w:color w:val="000000"/>
              <w:sz w:val="12"/>
              <w:szCs w:val="12"/>
            </w:rPr>
            <w:t>FEU-NRMF IERC FORM 2(E</w:t>
          </w:r>
          <w:r w:rsidR="0019381F" w:rsidRPr="00E90A62">
            <w:rPr>
              <w:rFonts w:ascii="Palatino Linotype" w:hAnsi="Palatino Linotype"/>
              <w:color w:val="000000"/>
              <w:sz w:val="12"/>
              <w:szCs w:val="12"/>
            </w:rPr>
            <w:t>)</w:t>
          </w:r>
          <w:r w:rsidR="00B352B0">
            <w:rPr>
              <w:rFonts w:ascii="Palatino Linotype" w:hAnsi="Palatino Linotype"/>
              <w:color w:val="000000"/>
              <w:sz w:val="12"/>
              <w:szCs w:val="12"/>
            </w:rPr>
            <w:t xml:space="preserve"> </w:t>
          </w:r>
          <w:r w:rsidR="00DC6099">
            <w:rPr>
              <w:rFonts w:ascii="Palatino Linotype" w:hAnsi="Palatino Linotype"/>
              <w:color w:val="000000"/>
              <w:sz w:val="12"/>
              <w:szCs w:val="12"/>
            </w:rPr>
            <w:t>2022</w:t>
          </w:r>
          <w:r w:rsidR="0019381F" w:rsidRPr="00E90A62">
            <w:rPr>
              <w:rFonts w:ascii="Palatino Linotype" w:hAnsi="Palatino Linotype"/>
              <w:color w:val="000000"/>
              <w:sz w:val="12"/>
              <w:szCs w:val="12"/>
            </w:rPr>
            <w:t xml:space="preserve">: SITE RESOURCES CHECKLIST FOR CLINICAL TRIAL </w:t>
          </w:r>
        </w:p>
        <w:p w14:paraId="68A3D9BA" w14:textId="77777777" w:rsidR="0019381F" w:rsidRPr="00E90A62" w:rsidRDefault="0019381F" w:rsidP="00691688">
          <w:pPr>
            <w:tabs>
              <w:tab w:val="left" w:pos="6371"/>
            </w:tabs>
            <w:spacing w:after="0"/>
            <w:jc w:val="right"/>
            <w:rPr>
              <w:rFonts w:ascii="Palatino Linotype" w:hAnsi="Palatino Linotype"/>
              <w:color w:val="000000"/>
              <w:sz w:val="12"/>
              <w:szCs w:val="12"/>
            </w:rPr>
          </w:pPr>
          <w:r w:rsidRPr="00E90A62">
            <w:rPr>
              <w:rFonts w:ascii="Palatino Linotype" w:hAnsi="Palatino Linotype"/>
              <w:color w:val="000000"/>
              <w:sz w:val="12"/>
              <w:szCs w:val="12"/>
            </w:rPr>
            <w:t xml:space="preserve">OUTSIDE </w:t>
          </w:r>
          <w:r w:rsidR="00587393">
            <w:rPr>
              <w:rFonts w:ascii="Palatino Linotype" w:hAnsi="Palatino Linotype"/>
              <w:color w:val="000000"/>
              <w:sz w:val="12"/>
              <w:szCs w:val="12"/>
            </w:rPr>
            <w:t>FEU-NRMF MEDICAL CENTER</w:t>
          </w:r>
          <w:r w:rsidRPr="00E90A62">
            <w:rPr>
              <w:rFonts w:ascii="Palatino Linotype" w:hAnsi="Palatino Linotype"/>
              <w:color w:val="000000"/>
              <w:sz w:val="12"/>
              <w:szCs w:val="12"/>
            </w:rPr>
            <w:t xml:space="preserve"> BY </w:t>
          </w:r>
          <w:r w:rsidR="00587393">
            <w:rPr>
              <w:rFonts w:ascii="Palatino Linotype" w:hAnsi="Palatino Linotype"/>
              <w:color w:val="000000"/>
              <w:sz w:val="12"/>
              <w:szCs w:val="12"/>
            </w:rPr>
            <w:t>FEU-NRMF</w:t>
          </w:r>
          <w:r w:rsidRPr="00E90A62">
            <w:rPr>
              <w:rFonts w:ascii="Palatino Linotype" w:hAnsi="Palatino Linotype"/>
              <w:color w:val="000000"/>
              <w:sz w:val="12"/>
              <w:szCs w:val="12"/>
            </w:rPr>
            <w:t xml:space="preserve"> PERSONNEL</w:t>
          </w:r>
        </w:p>
        <w:p w14:paraId="70E49CA5" w14:textId="00479A13" w:rsidR="00691688" w:rsidRPr="00691688" w:rsidRDefault="0009333A" w:rsidP="008F3E9A">
          <w:pPr>
            <w:tabs>
              <w:tab w:val="left" w:pos="6371"/>
            </w:tabs>
            <w:spacing w:after="0"/>
            <w:jc w:val="right"/>
            <w:rPr>
              <w:rFonts w:ascii="Palatino Linotype" w:hAnsi="Palatino Linotype"/>
              <w:b/>
              <w:i/>
              <w:color w:val="000000"/>
              <w:sz w:val="12"/>
              <w:szCs w:val="12"/>
            </w:rPr>
          </w:pPr>
          <w:r>
            <w:rPr>
              <w:rFonts w:ascii="Palatino Linotype" w:hAnsi="Palatino Linotype"/>
              <w:i/>
              <w:color w:val="000000"/>
              <w:sz w:val="12"/>
              <w:szCs w:val="12"/>
            </w:rPr>
            <w:t>0</w:t>
          </w:r>
          <w:r w:rsidR="00E73910">
            <w:rPr>
              <w:rFonts w:ascii="Palatino Linotype" w:hAnsi="Palatino Linotype"/>
              <w:i/>
              <w:color w:val="000000"/>
              <w:sz w:val="12"/>
              <w:szCs w:val="12"/>
            </w:rPr>
            <w:t>8</w:t>
          </w:r>
          <w:r>
            <w:rPr>
              <w:rFonts w:ascii="Palatino Linotype" w:hAnsi="Palatino Linotype"/>
              <w:i/>
              <w:color w:val="000000"/>
              <w:sz w:val="12"/>
              <w:szCs w:val="12"/>
            </w:rPr>
            <w:t>/01/2022</w:t>
          </w:r>
        </w:p>
      </w:tc>
    </w:tr>
  </w:tbl>
  <w:p w14:paraId="5C05798A" w14:textId="77777777" w:rsidR="00040389" w:rsidRPr="001D25E9" w:rsidRDefault="00040389" w:rsidP="001D25E9">
    <w:pPr>
      <w:spacing w:after="0" w:line="240" w:lineRule="auto"/>
      <w:rPr>
        <w:rFonts w:ascii="Palatino Linotype" w:hAnsi="Palatino Linotype"/>
        <w:b/>
        <w:sz w:val="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9A68" w14:textId="77777777" w:rsidR="00CB78B1" w:rsidRPr="00CC7A04" w:rsidRDefault="00CB78B1" w:rsidP="00CC7A04">
    <w:pPr>
      <w:jc w:val="right"/>
      <w:rPr>
        <w:b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587393">
      <w:rPr>
        <w:b/>
        <w:sz w:val="20"/>
        <w:szCs w:val="20"/>
      </w:rPr>
      <w:t>FEU-NRMF IERC</w:t>
    </w:r>
    <w:r w:rsidRPr="00CC7A04">
      <w:rPr>
        <w:b/>
        <w:sz w:val="20"/>
        <w:szCs w:val="20"/>
      </w:rPr>
      <w:t xml:space="preserve"> F</w:t>
    </w:r>
    <w:r w:rsidR="00CC7A04" w:rsidRPr="00CC7A04">
      <w:rPr>
        <w:b/>
        <w:sz w:val="20"/>
        <w:szCs w:val="20"/>
      </w:rPr>
      <w:t>ORM</w:t>
    </w:r>
    <w:r w:rsidRPr="00CC7A04">
      <w:rPr>
        <w:b/>
        <w:sz w:val="20"/>
        <w:szCs w:val="20"/>
      </w:rPr>
      <w:t xml:space="preserve"> </w:t>
    </w:r>
    <w:r w:rsidR="00CC7A04" w:rsidRPr="00CC7A04">
      <w:rPr>
        <w:b/>
        <w:sz w:val="20"/>
        <w:szCs w:val="20"/>
      </w:rPr>
      <w:t>2.1</w:t>
    </w:r>
    <w:r w:rsidR="001C5FC1" w:rsidRPr="001C5FC1">
      <w:rPr>
        <w:rFonts w:ascii="Century" w:hAnsi="Century"/>
        <w:b/>
        <w:sz w:val="18"/>
        <w:szCs w:val="18"/>
      </w:rPr>
      <w:t>(</w:t>
    </w:r>
    <w:r w:rsidR="00CC7A04" w:rsidRPr="001C5FC1">
      <w:rPr>
        <w:rFonts w:ascii="Century" w:hAnsi="Century"/>
        <w:b/>
        <w:sz w:val="18"/>
        <w:szCs w:val="18"/>
      </w:rPr>
      <w:t>I</w:t>
    </w:r>
    <w:r w:rsidR="001C5FC1" w:rsidRPr="001C5FC1">
      <w:rPr>
        <w:rFonts w:ascii="Century" w:hAnsi="Century"/>
        <w:b/>
        <w:sz w:val="18"/>
        <w:szCs w:val="18"/>
      </w:rPr>
      <w:t>)</w:t>
    </w:r>
    <w:r w:rsidR="00CC7A04" w:rsidRPr="00CC7A04">
      <w:rPr>
        <w:b/>
        <w:sz w:val="20"/>
        <w:szCs w:val="20"/>
      </w:rPr>
      <w:t>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3E12"/>
    <w:multiLevelType w:val="hybridMultilevel"/>
    <w:tmpl w:val="EDF46E3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E57D9"/>
    <w:multiLevelType w:val="hybridMultilevel"/>
    <w:tmpl w:val="E34802B6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0BE210FD"/>
    <w:multiLevelType w:val="hybridMultilevel"/>
    <w:tmpl w:val="ED36B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3E82"/>
    <w:multiLevelType w:val="hybridMultilevel"/>
    <w:tmpl w:val="770CA6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3D49CC"/>
    <w:multiLevelType w:val="hybridMultilevel"/>
    <w:tmpl w:val="7D7464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EF39DA"/>
    <w:multiLevelType w:val="hybridMultilevel"/>
    <w:tmpl w:val="86B2CB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260A41"/>
    <w:multiLevelType w:val="hybridMultilevel"/>
    <w:tmpl w:val="22AA3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02C0E"/>
    <w:multiLevelType w:val="hybridMultilevel"/>
    <w:tmpl w:val="B4FA7D04"/>
    <w:lvl w:ilvl="0" w:tplc="1D244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06E7A"/>
    <w:multiLevelType w:val="hybridMultilevel"/>
    <w:tmpl w:val="BB7E6868"/>
    <w:lvl w:ilvl="0" w:tplc="1D244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C4550"/>
    <w:multiLevelType w:val="hybridMultilevel"/>
    <w:tmpl w:val="22AA3822"/>
    <w:lvl w:ilvl="0" w:tplc="E9469E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7733890">
    <w:abstractNumId w:val="0"/>
  </w:num>
  <w:num w:numId="2" w16cid:durableId="1743484778">
    <w:abstractNumId w:val="6"/>
  </w:num>
  <w:num w:numId="3" w16cid:durableId="1772973118">
    <w:abstractNumId w:val="9"/>
  </w:num>
  <w:num w:numId="4" w16cid:durableId="1591695060">
    <w:abstractNumId w:val="8"/>
  </w:num>
  <w:num w:numId="5" w16cid:durableId="1145243476">
    <w:abstractNumId w:val="7"/>
  </w:num>
  <w:num w:numId="6" w16cid:durableId="1588079713">
    <w:abstractNumId w:val="5"/>
  </w:num>
  <w:num w:numId="7" w16cid:durableId="1136292361">
    <w:abstractNumId w:val="2"/>
  </w:num>
  <w:num w:numId="8" w16cid:durableId="432433794">
    <w:abstractNumId w:val="1"/>
  </w:num>
  <w:num w:numId="9" w16cid:durableId="1491945020">
    <w:abstractNumId w:val="4"/>
  </w:num>
  <w:num w:numId="10" w16cid:durableId="1013804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AC"/>
    <w:rsid w:val="000121E1"/>
    <w:rsid w:val="00012DE1"/>
    <w:rsid w:val="00021094"/>
    <w:rsid w:val="00040389"/>
    <w:rsid w:val="0005085B"/>
    <w:rsid w:val="00067A2E"/>
    <w:rsid w:val="00071422"/>
    <w:rsid w:val="0009333A"/>
    <w:rsid w:val="000A7054"/>
    <w:rsid w:val="000B352C"/>
    <w:rsid w:val="000B5BAF"/>
    <w:rsid w:val="001231F3"/>
    <w:rsid w:val="00142870"/>
    <w:rsid w:val="00166790"/>
    <w:rsid w:val="0018671C"/>
    <w:rsid w:val="0019381F"/>
    <w:rsid w:val="001C5FC1"/>
    <w:rsid w:val="001D25E9"/>
    <w:rsid w:val="001E3657"/>
    <w:rsid w:val="0022162E"/>
    <w:rsid w:val="00236C4F"/>
    <w:rsid w:val="00245E62"/>
    <w:rsid w:val="00255B68"/>
    <w:rsid w:val="00261E3B"/>
    <w:rsid w:val="00265C4B"/>
    <w:rsid w:val="002679D3"/>
    <w:rsid w:val="002735FA"/>
    <w:rsid w:val="00296D34"/>
    <w:rsid w:val="002B18A7"/>
    <w:rsid w:val="002D2CAD"/>
    <w:rsid w:val="002D6B8D"/>
    <w:rsid w:val="002F07BA"/>
    <w:rsid w:val="002F2D5F"/>
    <w:rsid w:val="00302218"/>
    <w:rsid w:val="003136DF"/>
    <w:rsid w:val="0032337A"/>
    <w:rsid w:val="003A71C6"/>
    <w:rsid w:val="003B0435"/>
    <w:rsid w:val="003C7816"/>
    <w:rsid w:val="003F7D0F"/>
    <w:rsid w:val="00402A87"/>
    <w:rsid w:val="00447B77"/>
    <w:rsid w:val="0046457D"/>
    <w:rsid w:val="004B4AEF"/>
    <w:rsid w:val="004F0E1D"/>
    <w:rsid w:val="004F2B14"/>
    <w:rsid w:val="005105BF"/>
    <w:rsid w:val="00533CF2"/>
    <w:rsid w:val="0054116B"/>
    <w:rsid w:val="00542D44"/>
    <w:rsid w:val="00580F02"/>
    <w:rsid w:val="00587393"/>
    <w:rsid w:val="005B2DE8"/>
    <w:rsid w:val="005B75CD"/>
    <w:rsid w:val="005E54D8"/>
    <w:rsid w:val="005F5724"/>
    <w:rsid w:val="00612423"/>
    <w:rsid w:val="006153DB"/>
    <w:rsid w:val="006321A8"/>
    <w:rsid w:val="00637224"/>
    <w:rsid w:val="00642040"/>
    <w:rsid w:val="00644BB2"/>
    <w:rsid w:val="00656630"/>
    <w:rsid w:val="00691688"/>
    <w:rsid w:val="00692D1F"/>
    <w:rsid w:val="00694945"/>
    <w:rsid w:val="006B043E"/>
    <w:rsid w:val="006D6931"/>
    <w:rsid w:val="006F05C9"/>
    <w:rsid w:val="00700002"/>
    <w:rsid w:val="00720702"/>
    <w:rsid w:val="007478CA"/>
    <w:rsid w:val="00763651"/>
    <w:rsid w:val="00796836"/>
    <w:rsid w:val="007B3846"/>
    <w:rsid w:val="007B6FA9"/>
    <w:rsid w:val="007E7FA3"/>
    <w:rsid w:val="007F0B48"/>
    <w:rsid w:val="00834038"/>
    <w:rsid w:val="00842527"/>
    <w:rsid w:val="0085218E"/>
    <w:rsid w:val="00870D8F"/>
    <w:rsid w:val="00876F38"/>
    <w:rsid w:val="008B5EBB"/>
    <w:rsid w:val="008D271D"/>
    <w:rsid w:val="008F3E9A"/>
    <w:rsid w:val="008F57B7"/>
    <w:rsid w:val="00941541"/>
    <w:rsid w:val="00985645"/>
    <w:rsid w:val="009A449F"/>
    <w:rsid w:val="009E55D0"/>
    <w:rsid w:val="009F0726"/>
    <w:rsid w:val="00A103E0"/>
    <w:rsid w:val="00A15704"/>
    <w:rsid w:val="00A175BB"/>
    <w:rsid w:val="00A6687A"/>
    <w:rsid w:val="00A764AA"/>
    <w:rsid w:val="00AB306F"/>
    <w:rsid w:val="00AE392A"/>
    <w:rsid w:val="00AF1881"/>
    <w:rsid w:val="00AF6AE2"/>
    <w:rsid w:val="00B040AC"/>
    <w:rsid w:val="00B072B0"/>
    <w:rsid w:val="00B176F8"/>
    <w:rsid w:val="00B32EE2"/>
    <w:rsid w:val="00B32FBC"/>
    <w:rsid w:val="00B352B0"/>
    <w:rsid w:val="00B362D8"/>
    <w:rsid w:val="00BC4FDA"/>
    <w:rsid w:val="00BE7EAE"/>
    <w:rsid w:val="00C10187"/>
    <w:rsid w:val="00C17521"/>
    <w:rsid w:val="00C2793E"/>
    <w:rsid w:val="00C313FF"/>
    <w:rsid w:val="00C415E8"/>
    <w:rsid w:val="00C50A2D"/>
    <w:rsid w:val="00C70B0A"/>
    <w:rsid w:val="00CB78B1"/>
    <w:rsid w:val="00CC7A04"/>
    <w:rsid w:val="00CD6D1C"/>
    <w:rsid w:val="00D02E59"/>
    <w:rsid w:val="00D226DE"/>
    <w:rsid w:val="00D40BBF"/>
    <w:rsid w:val="00D563DA"/>
    <w:rsid w:val="00DB0E75"/>
    <w:rsid w:val="00DB1623"/>
    <w:rsid w:val="00DC6099"/>
    <w:rsid w:val="00DE0BE9"/>
    <w:rsid w:val="00DF74D7"/>
    <w:rsid w:val="00E60A4A"/>
    <w:rsid w:val="00E73910"/>
    <w:rsid w:val="00E90A62"/>
    <w:rsid w:val="00EB166F"/>
    <w:rsid w:val="00EB2CB2"/>
    <w:rsid w:val="00ED4E9D"/>
    <w:rsid w:val="00ED5631"/>
    <w:rsid w:val="00EE413F"/>
    <w:rsid w:val="00F52B05"/>
    <w:rsid w:val="00F703DE"/>
    <w:rsid w:val="00F7440D"/>
    <w:rsid w:val="00F921B2"/>
    <w:rsid w:val="00FA18DF"/>
    <w:rsid w:val="00FD794B"/>
    <w:rsid w:val="00FE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634CBF"/>
  <w15:chartTrackingRefBased/>
  <w15:docId w15:val="{1A121586-8B76-4ECD-8E6B-BB9501B2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Title">
    <w:name w:val="Title"/>
    <w:basedOn w:val="Normal"/>
    <w:qFormat/>
    <w:pPr>
      <w:jc w:val="center"/>
    </w:pPr>
    <w:rPr>
      <w:b/>
      <w:bCs/>
      <w:noProof/>
      <w:sz w:val="25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Cs w:val="20"/>
    </w:rPr>
  </w:style>
  <w:style w:type="paragraph" w:styleId="BodyText">
    <w:name w:val="Body Text"/>
    <w:basedOn w:val="Normal"/>
    <w:unhideWhenUsed/>
    <w:pPr>
      <w:spacing w:after="120"/>
    </w:pPr>
  </w:style>
  <w:style w:type="character" w:customStyle="1" w:styleId="CharChar1">
    <w:name w:val="Char Char1"/>
    <w:rPr>
      <w:sz w:val="24"/>
      <w:szCs w:val="24"/>
      <w:lang w:val="en-US" w:eastAsia="en-US" w:bidi="ar-SA"/>
    </w:rPr>
  </w:style>
  <w:style w:type="character" w:customStyle="1" w:styleId="CharChar">
    <w:name w:val="Char Char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1C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spacing w:after="120"/>
      <w:ind w:left="360"/>
    </w:pPr>
  </w:style>
  <w:style w:type="character" w:customStyle="1" w:styleId="FooterChar">
    <w:name w:val="Footer Char"/>
    <w:link w:val="Footer"/>
    <w:uiPriority w:val="99"/>
    <w:rsid w:val="00142870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0121E1"/>
    <w:rPr>
      <w:sz w:val="20"/>
      <w:szCs w:val="20"/>
    </w:rPr>
  </w:style>
  <w:style w:type="character" w:customStyle="1" w:styleId="FootnoteTextChar">
    <w:name w:val="Footnote Text Char"/>
    <w:link w:val="FootnoteText"/>
    <w:rsid w:val="000121E1"/>
    <w:rPr>
      <w:rFonts w:ascii="Calibri" w:eastAsia="Calibri" w:hAnsi="Calibri"/>
      <w:lang w:val="en-US" w:eastAsia="en-US"/>
    </w:rPr>
  </w:style>
  <w:style w:type="character" w:styleId="FootnoteReference">
    <w:name w:val="footnote reference"/>
    <w:rsid w:val="000121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RESOURCES 1</vt:lpstr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RESOURCES 1</dc:title>
  <dc:subject/>
  <dc:creator>UPMREB</dc:creator>
  <cp:keywords/>
  <dc:description/>
  <cp:lastModifiedBy>Abraham Daniel Cruz</cp:lastModifiedBy>
  <cp:revision>6</cp:revision>
  <cp:lastPrinted>2022-07-29T00:19:00Z</cp:lastPrinted>
  <dcterms:created xsi:type="dcterms:W3CDTF">2022-06-03T02:26:00Z</dcterms:created>
  <dcterms:modified xsi:type="dcterms:W3CDTF">2022-07-29T00:25:00Z</dcterms:modified>
</cp:coreProperties>
</file>